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Контрольная работа по</w:t>
      </w: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дисциплине "Геополитика"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[2]  Введение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  TAB. " Кто является автором термина «геополитика»?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ОТВ.ввести:(Челлен)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  TAB. " В каком году был введен в научный оборот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термин «геополитика»?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ОТВ.ввести:(1916)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ВОПРОС №  3 01  Предметом геополитики являются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отношения.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ОТВ.ввести:(международные)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 01  Мировая политика осуществляется на трёх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уровнях: глобальном, региональном,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ОТВ.ввести:(локальном)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 01  Функции геополитики: познавательная, прогностическая,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, идеологическая.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ОТВ.ввести:(управленческая)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 06 TAB.  " Укажите имена зарубежных ученых,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стоявших у истоков геополитики.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Ф. Ратцель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К. Риттер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А. фон Гумбольдт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Р. Челлен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А. Мэхэн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Дж.Х. Маккиндер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 03 TAB.  " Отметьте географический фактор,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который, по мнению многих мыслителей древности, средних веков и нового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времени является важнейшим в судьбах народов.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природных полезных ископаемых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Выход к морю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Климат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 8 02  Укажите процентное соотношение суши 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моря на планете Земля.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ответы введите приблизительные с точностью до целого значения.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ответов: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Суша – &lt;u&gt;10&lt;/u&gt;%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Океаны – &lt;u&gt;90&lt;/u&gt;%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Суша – %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Океаны – %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ОТВ.ввести:(30)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ОТВ.ввести:(70)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  TAB. " Идею о трех средиземных морях выдвинул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…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ОТВ.ввести:(Ратцель)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  TAB. " Назовите имя ученого, который считал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границу между Европой и Азией по Уральским горам и р. Урал искусственной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такое разделение «крайне сомнительным».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ОТВ.ввести:(Ратцель)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  TAB. " Назовите имя геополитика, который разработал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теорию о государстве, как организме, одной из форм жизни.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ОТВ.ввести:(Челлен)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  TAB. " Кто первым ввел в геополитику понятие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«сфера интересов»?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ОТВ.ввести:(Ратцель)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  TAB. " Назовите автора, сформулировавшего семь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законов пространственного роста государств.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ОТВ.ввести:(Ратцель)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 14  TAB. " Кто является автором доктрины «морской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мощи»?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ОТВ.ввести:(Мэхэн)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15  TAB. " Назовите страну, где была разработана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доктрина «морской мощи».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ОТВ.ввести:{(США),(Соедин{ё,е}нные,Штаты,Америки)}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16  TAB. " Кто из геополитиков предложил первую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глобальную геополитическую модель?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ОТВ.ввести:{Маккиндер,Мак-Киндер}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17 01  Концепция с первой глобальной геополитической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моделью называется теория «».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ОТВ.ввести:{хартленда,хартленд,heartland}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18  TAB. " Установите соответствие между подходами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вопросу о сущности геополитики и их авторами.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"1) Нартов Н.А."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"2) Дугин А.Г."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"3) Гаджиев К.С."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"а) Геополитика изучает структуру и субъекты мирового сообщества, глобальные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стратегические направления развития мирового сообщества."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"б) Геополитика – наука, система знаний о контроле над пространством."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"в) Геополитика – мировоззрение власти, наука о власти и для власти."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tabl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 В ответ введите через точку с запятой пары номер-буква в порядке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возрастания номеров авторов.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1а;2б;3в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ОТВ.ввести:(1б;2в;3а)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[8]  Геополитическая динамика мира. Геополитические эпохи.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Международные отношения как система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19 06 TAB.  " Укажите признаки неформальных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группировок как субъектов международных отношений.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Отсутствие постоянных органов управления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Наличие постоянных органов управления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Отсутствие учредительных документов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учредительных документов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Отсутствие фиксированных правил и процедур принятия решений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фиксированных правил и процедур принятия решений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20 04 TAB.  " Отметьте примеры неформальных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группировок как субъектов международных отношений в настоящее время.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Парижский клуб стран-кредиторов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Бильдербергский клуб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Большая семерка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Большая двадцатка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21 03 TAB.  " Укажите признаки транснациональных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корпораций (ТНК) как субъектов международных отношений.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Заграничные филиалы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Дочерние компании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в руководстве ТНК иностранных граждан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22  TAB. " Назовите организационный центр Католической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церкви.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Сорбонна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ОТВ.ввести:(Ватикан)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23 04 TAB.  " Укажите статус современных православных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церквей.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Зависимость от Ватикана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Зависимость от государственных органов власти в стране пребывания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Зависимость от государственного бюджета в стране пребывания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Полная самостоятельность и независимость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24  TAB. " Каким термином характеризуется независимость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православных церквей?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ОТВ.ввести:(автокефальность)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25 04 TAB.  " Назовите основные направления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христианстве.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Арианство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Православие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Католичество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Протестантизм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26 05 TAB.  " Назовите признаки государств,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субъектов международных отношений.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Определенная территория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Суверенитет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Право на взимание налогов и сборов с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Наличие символики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Федеративное устройство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27 05 TAB.  " Назовите простые критерии (параметры),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характеризующие положение государств на международной арене.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Федеративное устройство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Площадь занимаемой территории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Географическое положение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Численность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Объем ВВП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28 04 TAB.  " Укажите основные признаки развитых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Высокий уровень ВВП на душу населения, который примерно в 5 раз больше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среднемирового уровня.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Многоотраслевая структура экономики; при этом сфера услуг дает более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60% ВВП.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Социальная структура общества с небольшим разрывом между 10% самых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бедных и 10% самых богатых; наличие мощного среднего класса (до 80% в составе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населения), имеющего высокие жизненные стандарты.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Возможность для 75 % населения каждый год отдыхать за границей своих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29 01  В показателе «Индекс развития ЧП» аббревиатура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ЧП расшифровывается как «».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ОТВ.ввести:{(человеческого,потенциала),(человеческий,потенциал)}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30  TAB. " Расшифруйте аббревиатуру ВВП.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ОТВ.ввести:(внутренний,валовый,продукт)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31  TAB. " Назовите международный социальный показатель,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который рассчитывается на основе следующих данных: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1. продолжительность жизни, ожидаемая при рождении;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2. ВВП на душу населения;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3. грамотность населения;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4. количество обязательных лет обучения в школе;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5. число людей с высшим образованием.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ОТВ.ввести:{(ИРЧП),(индекс,развития,человеческого,потенциала)}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32  DownLine(0,0,256)  В системе международных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отношений действуют международные межправительственные (I) и международные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неправительственные (II) организации. Выделив I или II, распределите по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этим двум группам приведенные ниже международные организации.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Международный валютный фонд (МВФ) –  /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Международный олимпийский комитет –  /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Всемирный фонд дикой природы –  /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Нобелевский комитет –  /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ЮНЕСКО –  /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Интерпол –  /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33 03 TAB.  " Постоянными членами Совета Безопасности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ООН являются: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США, Россия, Великобритания, Франция, Китайская Народная Республика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США, Россия, Великобритания, Франция,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США, Россия, Франция, Китайская Народная Республика, Индия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34 04 TAB.  " Какие страны относятся к странам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Закавказья?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Армения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Грузия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Иран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35 04 TAB.  " Какие страны относятся к странам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Прибалтики?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Латвия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Литва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Эстония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36 04 TAB.  " Какие страны называются скандинавскими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странами?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Ирландия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Норвегия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Швеция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37  TAB. " Какая страна в настоящее время имеет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наибольшую территорию в мире?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ОТВ.ввести:{(Россия),(Российская,федерация),(РФ)}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38  TAB. " Какая страна в настоящее время имеет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наибольшее население в мире?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ОТВ.ввести:{(Китай),(Китайская,Народная,Республика),(КНР)}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39 04 TAB.  " Укажите, что НЕ является признаком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экономически развитых стран.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Высокий уровень ВВП на душу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Большое количество трудовых мигрантов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Многоотраслевая структура экономики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мощного среднего класса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40 03 TAB.  " Главной организацией, выполняющей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миротворческую функцию в современном мире, является: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Организация по безопасности и сотрудничеству в Европе (ОБСЕ)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НАТО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41 04 TAB.  " Укажите хронологические рамки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Вестфальской геополитической эпохи.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1648–1815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1815–1918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1919–1939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1945–1991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42 04 TAB.  " Укажите хронологические рамки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Венской геополитической эпохи.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1648–1815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1815–1918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1919–1939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1945–1991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43 04 TAB.  " Укажите хронологические рамки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Версальской геополитической эпохи.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1648–1815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1815–1918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1919–1939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1945–1991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44 04 TAB.  " Укажите хронологические рамки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Потсдамской геополитической эпохи.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1648–1815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1815–1918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1919–1939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1945–1991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45  TAB. " Укажите год начала Беловежской геополитической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эпохи.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ОТВ.ввести:(1991)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46 03 TAB.  " Какое из исламских государств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было одним из главных политических игроков в Европе в Вестфальскую геополитическую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эпоху?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Арабский халифат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Золотая Орда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Османская империя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47  TAB. " При объединении каких государств образовалось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государство Речь Посполитая?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названия государств через точку с запятой.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Норвегия;Швеция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ОТВ.ввести:{(Литва;Польша),(Польша;Литва)}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48 08 TAB.  " Кто из европейских держав играл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ключевые роли на международной арене в XVIII в.?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Австрия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Англия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Голландия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Португалия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49  TAB. " Внешнеполитические действия какой европейской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страны привели к завершению Вестфальской геополитической эпохи?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ОТВ.ввести:(Франция)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50  TAB. " Внешнеполитические действия какого военного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государственного деятеля обусловили переход к Венской геополитической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эпохе?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ОТВ.ввести:{(Наполеон),(Наполеон,Бонапарт),(Бонапарт,Наполеон),(Бонапарт)}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51 03 TAB.  " Отметьте европейские государства,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которые к XIХ в. создали мощные колониальные империи.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Великобритания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52  TAB. " В каком году был введен в оборот термин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«великие державы»?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ОТВ.ввести:(1815)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53 04 TAB.  " Основу какой геополитической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эпохи составил принцип имперского контроля над пространством? 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Вестфальской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Венской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Потсдамской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Беловежской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54 04 TAB.  " Абсолютное превосходство на морях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XIХ в. принадлежало: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Голландии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Франции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Великобритании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55 06 TAB.  " Укажите страны, входившие в блок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Антанта накануне Первой мировой войны.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Австро-Венгрия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Великобритания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56 06 TAB.  " Укажите страны, входившие в блок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Тройственный союз накануне Первой мировой войны.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Австро-Венгрия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Великобритания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Италия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57 02  Укажите хронологические рамки Первой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мировой войны.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годы начала и окончания войны.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ответов: 1973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Первая мировая война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Начало: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Окончание: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ОТВ.ввести:(1914)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ОТВ.ввести:(1918)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58 06 TAB.  " Укажите государства, возникшие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после распада Австро-Венгерской империи.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Австрия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Венгрия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Королевство Сербов, Хорватов и Словенцев (с 1929 г. – Королевство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Югославия)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Польша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Румыния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Чехословакия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59 04 TAB.  " Какая геополитическая эпоха завершилась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Первой мировой войной?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Вестфальская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Потсдамская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Беловежская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60  TAB. " С какой страной победители в первой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мировой войне подписали Версальский мирный договор?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ОТВ.ввести:(Германия)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61 03 TAB.  " Выделите результаты участия Османской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империи в Первой мировой войне.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Укрепление султаната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Расширение империи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Раздел Османской империи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62 03 TAB.  " Версальский мирный договор для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побежденной в Первую мировую войну Германии: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 справедливым для побежденной страны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подогревал реваншистские настроения в побежденной стране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оказал существенного влияния на Германию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63 03 TAB.  " Версальско-Вашингтонгская система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это: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торговое соглашение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система международных соглашений после окончания Первой мировой войны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соглашение между Францией и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64  TAB. " Назовите международную организацию,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созданную  после окончания Первой мировой войны с целью поддержания мира.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организации.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Интернациональный комитет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ОТВ.ввести:(Лига,Наций)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65 04 TAB.  " Пакт Молотова–Риббентропа был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подписан: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1922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 1939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1941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1947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66 02  Укажите хронологические рамки Второй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мировой войны.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Ответы представьте в формате: число.месяц.год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ответов: 01.02.3333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Вторая мировая война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Начало: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Окончание: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ОТВ.ввести:{({01,1}.{09,9}.1939),(1,сентября,1939)}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ОТВ.ввести:{({02,2}.{09,9}.1945),(2,сентября,1945)}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67 02  Укажите хронологические рамки Великой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Отечественной войны Советского Союза.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Ответы представьте в формате: число.месяц.год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ответов: 01.02.3333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Великая Отечественная война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Начало: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Окончание: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ОТВ.ввести:{(22.{06,6}.1941),(22,июня,1941)}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ОТВ.ввести:{({09,9}.{05,5}.1945),(9,мая,1945)}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68 04 TAB.  " Какая геополитическая эпоха завершилась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Второй мировой войной?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Версальская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Потсдамская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Беловежская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69 04 TAB.  " Второй фронт в годы Второй мировой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войны был открыт: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Африке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Балканах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Италии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во Франции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70 03 TAB.  " Ленд-лизом в годы Второй мировой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войны называли: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особые условия военных поставок США эмигрантским правительствам Чехословакии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Польши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систему передачи США взаймы или в аренду вооружения, боеприпасов,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стратегического сырья, продовольствия союзникам по антигитлеровской коалиции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систему поддержки США стран западного полушария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71 01  С каким событием связаны: И.В. Сталин,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Ф.Д. Рузвельт, У. Черчилль, февраль 1945 г.?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Ответ: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конференция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ОТВ.ввести:(Ялтинская)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72 05 TAB.  " Укажите черты биполярной системы.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Внутриблоковая интеграция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Появление и наращивание ракетно-ядерного оружия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Отказ от создания военно-политических блоков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Конфронтационный характер отношений между системами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Сотрудничество в решении мировых проблем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73 04 TAB.  " Укажите черты однополюсной системы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мирового порядка.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Поддержание лидером равновесия сил в мире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Отождествление национальных интересов лидера с глобальными интересами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Навязывание со стороны лидера своих ценностей и правил всем странам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Наличие одного центра силы, превосходящего по своей мощи всех остальных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74 02  Укажите хронологические рамки «холодной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войны».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ответы введите только годы начала и окончания «холодной войны».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ответов: 1973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Эпоха «холодной войны»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Начало: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Окончание: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ОТВ.ввести:(1946)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ОТВ.ввести:(1991)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75  TAB. " В каком году была создана Организация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Североатлантического договора (НАТО)?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ОТВ.ввести:(1949)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76  TAB. " Назовите страну, которая первой создала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атомную бомбу.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ОТВ.ввести:{(США),(Соедин{ё,е}нные,Штаты,Америки)}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77  TAB. " Назовите страну, которая первой применила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атомную бомбу.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ОТВ.ввести:{(США),(Соедин{ё,е}нные,Штаты,Америки)}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78 03 TAB.  " Назовите даты, связанные с атомной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бомбардировкой Хиросимы и Нагасаки.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6 августа 1945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9 августа 1945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 сентября 1945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79  TAB. " Назовите страну, которая первой осуществила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запуск первого искусственного спутника Земли.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ОТВ.ввести:{(СССР),(Союз,Советских,Социалистических,Республик),(Советский,Союз)}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80  TAB. " В каком году был осуществлен запуск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первого искусственного спутника Земли?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ОТВ.ввести:(1957)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81  TAB. " С каким событием связаны: Н.С. Хрущев,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Дж. Кеннеди, Куба, 1962 г.?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Суэцкий кризис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ОТВ.ввести:(Карибский,кризис)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82 04 TAB.  " Какая геополитическая эпоха изменила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мир, который из биполярного стал однополярным?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Беловежская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Потсдамская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Версальская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83 04 TAB.  " Укажите значение термина «анклав».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Территория государства, окруженная со всех сторон территориями других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Автономный район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Свободная экономическая зона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Отчуждаемая территория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84 03 TAB.  " Континент Антарктида: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принадлежит ООН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принадлежит Аргентине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имеет нейтральный статус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85  TAB. " Установите соответствие между понятиями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их определениями.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"1) Апартеид"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"2) Глобализация"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"3) Суверенитет"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"а) независимость и самостоятельность государства во внутренней и внешней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политике"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"б) процесс взаимозависимости, интернационализации и интеграции всех сторон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жизни мирового сообщества"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"в) политика расовой дискриминации одного этноса по отношению к другому"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tabl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 В ответ введите через точку с запятой пары номер-буква в порядке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возрастания номеров понятий.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1а;2б;3в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ОТВ.ввести:(1в;2б;3а)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86  TAB. " В каком году был осуществлен ввод советских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войск в Афганистан?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ОТВ.ввести:(1979)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87  TAB. " Установите соответствие между понятиями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их определениями.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"1) Внешняя политика"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"2) Гегемонизм"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"3) Сепаратизм"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"4) Экспансия"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"а) политика господства, подчинения одним государством другого государства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нескольких государств"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"б) курс государства на международной арене"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"в) расширение территории государства за счет насильственного присоединения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территории другого государства"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"г) стремление этноса к отделению от существующего государства"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tabl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 В ответ введите через точку с запятой пары номер-буква в порядке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возрастания номеров понятий.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1а;2б;3в;4г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ОТВ.ввести:(1б;2а;3г;4в)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[5]  Геополитическая динамика России в IX–ХХI вв.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88 04 TAB.  " Укажите основные направления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внешнеполитических угроз древнерусскому государству в IX–ХII вв.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Северо-западное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Западное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Юго-восточное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Восточное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89 03 TAB.  " Наиболее активные межгосударственные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отношения на протяжении первых веков своего существования Русь имела: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Польшей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Хазарией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 Византией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90 03 TAB.  " Укажите протяженность древнерусского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государства в направлении с севера на юг в период IX–ХII вв.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Балтийское море – Черное море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Белое море – Черное море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Балтийское море – Азовское море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91  TAB. " Введите имя князя, прославившегося успешной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борьбой со шведами и немецкими рыцарями в начале ХIII в.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Дмитрий Донской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ОТВ.ввести:(Александр,Невский)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92  TAB. " Укажите этническую принадлежность народа,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который лишил русское государство выхода в Черное море.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Ост-готы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ОТВ.ввести:(Татаро-монголы)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93  TAB. " Назовите государство, возникшее на западных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границах Киевской Руси в начале ХIII в.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государства.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ОТВ.ввести:(Литва)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94  TAB. " Какой народ был военным противником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русско-половецких дружин в 1223 г. на р. Калке?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ОТВ.ввести:(Татаро-монголы)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95 03 TAB.  " Кто представлял угрозу русским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княжествам с территории Прибалтики в ХIII в.?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Орден меченосцев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Орден крестоносцев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Тевтонский орден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96  TAB. " Каким государством были захвачены западные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русские земли в ХIII–XV вв.?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государства.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Великое княжество Московское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ОТВ.ввести:(Великое,княжество,Литовское)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97 01  Первую военную победу над татаро-монголами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русские войска одержали в  битве.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ОТВ.ввести:(Куликовской)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98  TAB. " Как звали великого князя Московского,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котором территория российского централизованного государства увеличилась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5 раз?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имя и порядковый номер римскими цифрами (если есть номер).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Фридрих IV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ОТВ.ввести:(Иван,III)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99 07 TAB.  " На какие государства распалась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Золотая Орда?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Астраханское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Казанское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Крымское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Сибирское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Туркменское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Узбекское ханство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100  TAB. " В каком году Россия освободилась от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татаро-монгольского ига?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ОТВ.ввести:(1480)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101 03 TAB.  " В результате Ливонской войны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Россия потеряла выход в Балтийское море. Укажите страны, которые захватили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русские прибалтийские территории.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Швеция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Речь Посполитая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102  TAB. " В каком году к России было присоединено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Казанское ханство?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ОТВ.ввести:(1552)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103 01  Присоединение Астраханского ханства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русскому государству произошло в  году.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ОТВ.ввести:(1556)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104  TAB. " В каком году началось освоение Сибири?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ОТВ.ввести:(1581)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105  TAB. " С чьим именем связано освоение Сибири?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ОТВ.ввести:(Ермак)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106 03 TAB.  " Присоединение Сибири к русскому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государству проходило в основном бескровно, так как: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русских первопроходцев были многочисленные и хорошо вооруженные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отряды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существовала межплеменная рознь у местного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внешние опасности побуждали местное население искать защиты у русского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107  TAB. " В каком году русские первопроходцы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вышли к берегам Тихого океана?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ОТВ.ввести:(1639)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108 03 TAB.  " Какие государства предприняли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интервенцию в русское государство в годы Смутного времени?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Швеция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Речь Посполитая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109 03 TAB.  " Главной задачей во внешней политике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русского государства первой половины XVII в. было: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обеспечение безопасности границ от Крымского ханства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возвращение утерянных во время Смуты земель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борьба за выход к Балтике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110  TAB. " В каком году произошло воссоединение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Украины с Россией?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ОТВ.ввести:(1654)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111  TAB. " С какой страной Россия воевала за возвращение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выхода в Балтийское море?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ОТВ.ввести:(Швеция)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112 03 TAB.  " Главный внешнеполитический итог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правления Петра I: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возвращение выхода в Балтийское море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создание российского военно-морского флота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стала империей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113 04 TAB.  " Какие государства участвовали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трех разделах Речи Посполитой?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Австрия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Венгрия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114  TAB. " В каком году Россия присоединила территорию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Крымского ханства?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ОТВ.ввести:(1783)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115  TAB. " В чьё правление были основаны города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Севастополь и Одесса?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имя и порядковый номер римскими цифрами (если есть номер).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Фридрих IV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ОТВ.ввести:(Екатерина,II)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116  TAB. " Как называется документ, в соответствии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которым царь Карталинский и Кахетинский Ираклий II в 1783 г. отрёкся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от вассальной зависимости от Ирана или иной державы и обязался за себя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за своих преемников не признавать над собой иной власти, кроме власти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русских императоров?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без кавычек.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Петербургские конвенции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ОТВ.ввести:{(Георгиевский,трактат),(трактат,Георгиевский)}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117 03 TAB.  " С каким событием связаны имена: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Наполеон Бонапарт, М.И. Кутузов, П.И. Багратион?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Битва при Аустерлице 1805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Отечественная война 1812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Битва под Лейпцигом 1813 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118  TAB. " В каком году в состав российского государства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вошла Финляндия?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ОТВ.ввести:(1809)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119 04 TAB.  " Какие страны воевали с Россией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Крымской войне?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Англия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Турция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120  TAB. " Как называлась территория средней Азии,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включенной в состав Российской империи в 1880-е гг.?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Красноярский край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ОТВ.ввести:{(Туркестан),(Туркестанский,край)}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121  TAB. " В каком году Россия продала принадлежащую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ей Аляску?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ОТВ.ввести:(1867)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122  TAB. " С какой страной Россия подписала договор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получении территории Приамурья?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ОТВ.ввести:(Китай)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123  TAB. " Как назывался город в Приморье, основанный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1860 г. как важная морская база России?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ОТВ.ввести:(Владивосток)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124 05 TAB.  " Какие потери понесла Россия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после русско-японской войны 1904-1905 гг.?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Южная часть острова Сахалин от 50-й параллели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 Маньчжурии провозглашен принцип «открытых дверей»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Корея была признана сферой интересов Японии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Японские подданные получили право ловить рыбу в русских территориальных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водах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Уплата Россией военных издержек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125 06 TAB.  " Какие территориальные потери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понесла Россия в результате Первой мировой и Гражданской войн?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Грузия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Польша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Украина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126 07 TAB.  " Укажите страны, участвовавшие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вооруженной интервенции в России в 1918–1920 гг.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Англия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Германия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Турция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Швеция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Япония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127 05 TAB.  " Укажите республики, образовавшие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конце 1922 г. Союз Советских Социалистических Республик (СССР).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Армянская ССР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БССР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ЗСФСР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РСФСР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УССР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128 04 TAB.  " Укажите причины создания Союза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Советских Социалистических Республик.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Политические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Экономические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Военные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Идеологические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129 06 TAB.  " Какие территориальные приобретения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получил СССР после подписания пакта о ненападении с Германией в августе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1939 г.?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Литва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Латвия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Эстония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Западная Украина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Западная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Финляндия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130  TAB. " В каком году СССР был исключен из Лиги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Наций?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ОТВ.ввести:(1939)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131  TAB. " В каком году прекратил свое существование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Союз Советских Социалистических Республик?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ОТВ.ввести:(1991)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132 05 TAB.  " Какие советские республики инициировали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денонсацию союзного договора 1922 г.?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Латвия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Украина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133 07 TAB.  " Укажите последствия распада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СССР для Российской Федерации.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Утрачено более 5 млн. кв. км территории (СССР)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Потеряны крупные порты на Балтийском и Черном морях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В ресурсном отношении потеряны шельфы морей: Черного, Каспийского,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Балтийского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Российская территория оказалась «отодвинутой» на север и восток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Потеряны прямые сухопутные выходы к Центральной и Западной Европе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Появление на новых рубежах России ряда экономически развитых стран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Необустроенность границ с новыми независимыми государствами протяженностью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более 11 тыс. км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134  TAB. " Расшифруйте аббревиатуру СНГ.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ОТВ.ввести:(Содружество,Независимых,Государств)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135 10 TAB.  " Укажите страны – участницы СНГ.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Армения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Грузия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Молдова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Таджикистан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Узбекистан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Киргизия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136  TAB. " В каком году произошло образование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СНГ?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ОТВ.ввести:(1991)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137  TAB. " Расшифруйте аббревиатуру ОДКБ.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ОТВ.ввести:(Организация,Договора,Коллективной,Безопасности)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138 09 TAB.  " Укажите страны – участницы ОДКБ.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Армения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Киргизия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Таджикистан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Туркменистан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Узбекистан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139 09 TAB.  " Укажите страны, входящие в Таможенный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союз.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Армения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Киргизия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Таджикистан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Туркменистан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Узбекистан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140 09 TAB.  " Какие государства образуют Единое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экономическое пространство?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Армения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Белоруссия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Киргизия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Таджикистан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Туркменистан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Узбекистан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142  TAB. " В каком году в состав Российской Федерации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была включена Республика Крым?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ОТВ.ввести:(2014)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143  TAB. " Расшифруйте аббревиатуру ШОС.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ОТВ.ввести:(Шанхайская,организация,сотрудничества)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144 07 TAB.  " Укажите страны, входящие в ШОС.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Азербайджан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Казахстан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Киргизия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КНР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Таджикистан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Узбекистан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145  TAB. " Расшифруйте аббревиатуру ТНК.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ОТВ.ввести:(транснациональные,корпорации)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146 09 TAB.  " Укажите страны, входящие в БРИКС.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Бельгия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Бразилия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Индонезия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Канада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Китай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Словакия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Южная Африка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147  TAB. " Назовите страны, создавшие на постсоветском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пространстве Союзное государство.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названия государств через точку с запятой.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Норвегия;Швеция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ОТВ.ввести:{(Россия;Белоруссия),(Белоруссия;Россия)}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148 03 TAB.  " Какая территориальная проблема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осложняет межгосударственные отношения России с Японией?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Проблема Курильских островов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Проблема Сахалина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Проблема Приморья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149  TAB. " Какая из стран Евросоюза является крупнейшим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экономическим и торговым партнером России?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ОТВ.ввести:{(ФРГ),(Федеративная,Республика,Германия),(Германия)}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150 03 TAB.  " Современная система международных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отношений характеризуется: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усилением стабильности и устойчивости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нарастанием анархии и конфликтности в мире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усилением воздействия международных негосударственных субъектов на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систему международных отношений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=============================================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ТЕМА:  [15]  Цивилизационный подход в геополитике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  TAB. " Назовите шотландского философа, предложившего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рассматривать цивилизацию как стадию в развитии человечества.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ОТВ.ввести:(Фергюссон)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 02  Введите стадии общественного развития,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которые предшествовали стадии цивилизации, по А. Фергюссону.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 –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 –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ОТВ.ввести:(дикость)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ОТВ.ввести:(варварство)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 01  Научное направление во Франции, выдвинувшее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идею существования множества локальных цивилизаций, называется школа «».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ОТВ.ввести:(Анналов)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  TAB. " Как называется основной труд А. Тойнби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цивилизациям?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Ответ введите без кавычек.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Повести древних лет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ОТВ.ввести:(Постижение,истории)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 06 TAB.  " Укажите факторы, которые, по мнению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А. Тойнби, определяли своеобразие каждой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Природная среда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Наличие выхода к морю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Система ведения хозяйства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Религия и формы ее организации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Политическая система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Социальная организация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 03 TAB.  " Выделите «вызов» русской православной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цивилизации, который, по мнению А. Тойнби, определил ее своеобразие.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Суровый климат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Внешнее давление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Протяженность пространства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  TAB. " Назовите ученого, предложившего укрупненную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единицу анализа цивилизаций – тип цивилизации.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ОТВ.ввести:(Семенникова)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 01  Характерной чертой народов, относящихся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природным сообществам, является природный  цикл.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ОТВ.ввести:(годовой)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 03 TAB.  " Укажите типы и особенности хозяйственной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деятельности в природных сообществах.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Промысловый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Скотоводческий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Земледельческий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  TAB. " Какой принцип является определяющим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социальной организации природных сообществ?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ОТВ.ввести:(коллективизм)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 01  Политическую сферу народов природных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сообществ отличает отсутствие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ОТВ.ввести:(государства)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  TAB. " Как называется духовная система, развитая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природных сообществах, для которой характерны следующие черты: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– обожествление сил природы;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– многобожие;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– вера в духов;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– поклонение предкам?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ОТВ.ввести:(язычество)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 01  Народы, относящиеся к типу природных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сообществ, в политических документах международного уровня и в отдельных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странах называются  народами.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ОТВ.ввести:(коренными)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  TAB. " В каком году был принят первый международный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 для защиты природных сообществ Конвенция Международной организации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труда «О защите и интеграции коренного и другого населения, ведущего племенной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полуплеменной образ жизни, в независимых странах»?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ОТВ.ввести:(1957)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15 04 TAB.  " Как называется структура ООН,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занимающаяся проблемами природных сообществ?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Экономический и социальный совет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Совет по опеке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Постоянный форум коренных народов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Продовольственная и сельскохозяйственная организация ООН (ФАО)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16  TAB. " В каком году был принят документ ООН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природным сообществам – «Декларация ООН о правах коренных народов»?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ОТВ.ввести:(2007)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17  TAB. " В какой день ООН ежегодно отмечает День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коренных народов?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Ответ представьте в формате: число.месяц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01.02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ОТВ.ввести:{({09,9}.{08,8}),(9,августа)}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18 05 TAB.  " Отметьте государства древнего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мира, в которых сформировался восточный тип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Древний Египет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Китай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Древняя Греция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Древний Рим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19 04 TAB.  " Укажите, в каких природно-географических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условиях сложился восточный тип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Зона пустынь и полупустынь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Степи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Тропическая и субтропическая зона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Долины рек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20 03 TAB.  " Отметьте основное хозяйственное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занятие подавляющей массы населения в странах восточного типа цивилизации.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Ремесло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Орошаемое земледелие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Торговля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21  TAB. " Кто был верховным собственником основных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ресурсов в странах восточного типа цивилизации?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ОТВ.ввести:(государство)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22 03 TAB.  " Определяющую роль в экономической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жизни стран восточного типа цивилизаций играли: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рабы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свободные крестьяне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большие патриархальные семьи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23  TAB. " Введите название типа государства, получившего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широкое распространение в странах восточного типа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ОТВ.ввести:(деспотия)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24 03 TAB.  " Что повлияло на формирование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восточного типа государства?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Торговая деятельность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Природно-климатические условия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Развитие ирригационного земледелия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25 01  Тип связей, сложившихся в странах восточного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типа цивилизации, называется  типом.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ОТВ.ввести:(вертикальны{м,й})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26 03 TAB.  " Какие факторы обусловили на Востоке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неизбежность коррупции, злоупотребление властью?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Огромная роль бюрократии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Бесправие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Сословно-корпоративный характер общества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27 04 TAB.  " Укажите признаки деспотической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власти.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Произвол власти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Отсутствие имущественной неприкосновенности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Отсутствие личной неприкосновенности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Отсутствие законов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28  TAB. " Какой принцип являлся определяющим в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социальной организации восточного типа цивилизации?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ОТВ.ввести:(коллективизм)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29  TAB. " Введите название важнейшего элемента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общественного устройства в странах восточного типа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ОТВ.ввести:(община)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30 03 TAB.  " Особенность восточных обществ: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строгая иерархичность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профессиональные различия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национальные различия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31  TAB. " Кто обладал верховной светской и духовной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властью в исламских странах?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ОТВ.ввести:(правитель)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32 04 TAB.  " Укажите самые распространенные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влиятельные религии в странах восточного типа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Буддизм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Конфуцианство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Синтоизм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Даосизм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33  TAB. " Какая из классических восточных религий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приобрела статус мировой религии?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ОТВ.ввести:(буддизм)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34 05 TAB.  " Укажите факторы, обеспечивавшие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социальную стабильность в странах восточного типа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Орошаемое земледелие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Коллективизм в общинах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Уравнительность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Контролирующая роль государства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Религиозные ценности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35 03 TAB.  " Истоками исламской цивилизации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древние цивилизации Ближнего Востока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древние цивилизации Персии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кочевые племена Аравийского полуострова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36 06 TAB.  " Укажите фундаментальные черты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 восточного типа, присущие также исламской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Сильная роль централизованного государства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Индивидуализм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Слитность государства и общества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Развитые гражданские инициативы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Огромная роль религии и ее служителей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Коллективизм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37  TAB. " Назовите имя основателя ислама и первой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общины мусульман.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имя.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Мусейлима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ОТВ.ввести:{(М{у,о}хаммед),(Магоме{т,д})}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38  TAB. " Назовите главную священную книгу мусульман.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книги без кавычек.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Повести древних лет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ОТВ.ввести:(Коран)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39 03 TAB.  " Отметьте религии, которые оказали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влияние на учение ислама.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Зороастризм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Иудаизм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Христианство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40  TAB. " Как называется свод законов в исламе?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ОТВ.ввести:(шариат)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41  TAB. " Как назывались мусульманские школы,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существовавшие при мечетях?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ОТВ.ввести:(медресе)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42 03 TAB.  " Укажите период расцвета арабской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IX–XII вв.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XIII в.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XV в.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43 05 TAB.  " Охарактеризуйте природные условия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Древней Греции.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Засушливый климат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Обилие плодородной земли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Равнинный характер местности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Преобладание невысоких гор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Многочисленные морские острова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44  TAB. " Введите название основы государственного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устройства в Древней Греции.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ОТВ.ввести:(полис)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45 04 TAB.  " Укажите условия, при которых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можно было стать членом греческой общины.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Владение собственностью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Проживание на территории общины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Принадлежность к греческой национальности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Участие в государственной деятельности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46 03 TAB.  " Какие фундаментальные экономические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черты в Древней Греции отличали ее города-государства от современных им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восточных государств?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Развитие ремесла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Частная собственность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Рыночные отношения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47 04 TAB.  " Какие политические последствия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имели особые экономические черты в Древней Греции?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Равенство граждан – собственников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Права граждан – собственников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Развитие демократии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Власть в руках монарха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48 03 TAB.  " Древнегреческий полис представлял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собой … общину.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родовую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территориальную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гражданскую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49 03 TAB.  " Высший орган власти в древнегреческих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полисах: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жрецы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стратеги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народное собрание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50 03 TAB.  " Что особо поощрялось древними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греками?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Трудолюбие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Накопительство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Состязательность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51 03 TAB.  " Демократия в переводе с греческого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означает: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власть народа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искусство управлять народом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народное собрание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52 04 TAB.  " Из сферы действия демократии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Древней Греции были исключены: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рабы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женщины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ремесленники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свободные иноземцы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53  TAB. " Какая система господствовала в духовной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сфере в античном обществе?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ОТВ.ввести:(язычество)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54 01  Отрицание Бога, безбожие носит название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ОТВ.ввести:(Атеизм)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55 03 TAB.  " Укажите черты, характерные для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римской общины.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Коллективное землевладение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Гражданское равноправие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Привилегированное положение женщины в общине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56 04 TAB.  " Укажите обязательства римского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гражданина.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Участие в общегосударственных делах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Долг перед обществом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Участие в религиозных обрядах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Обязательства перед семьей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57 03 TAB.  " Что почитали римляне как высшее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связующее начало общества?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Личное достоинство гражданина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Участие в празднествах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Закон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58 03 TAB.  " Самое выдающееся достижение древнеримского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государства: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юриспруденция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конституция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кодекс чести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 59 03 TAB.  " Подвластные Риму завоеванные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территории носили название: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полисы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провинции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губернии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60 01  Новое видение мира и смысла человеческой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жизни проявилось в Римской империи в I в. н. э. в связи с появлением новой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религии –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ОТВ.ввести:(христианств{а,о})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61  TAB. " Назовите религию, ставшую духовной основой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средневековой европейской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ОТВ.ввести:(Католичество)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62 03 TAB.  " Главная производительная сила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феодальном обществе: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крестьяне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горожане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рабы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63  TAB. " Назовите религию, ставшую духовной основой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Византийской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ОТВ.ввести:(Православие)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64  TAB. " Назовите первые английские университеты.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названия университетов через точку с запятой.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Болонский;Карлов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ОТВ.ввести:{(Оксфорд;Кембридж),(Кембридж;Оксфорд)}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65  TAB. " Назовите старейший университет Франции.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ОТВ.ввести:(Сорбонна)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66 03 TAB.  " Изобретение, которое способствовало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быстрому распространению знаний в Европе: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компас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механические часы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книгопечатание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67 04 TAB.  " Укажите страны, которые предприняли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первые морские экспедиции XV в., вошедшие в историю как эпоха Великих географических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открытий.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Испания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Италия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Португалия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68 03 TAB.  " Первый европейский парламент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возник: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 Англии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Италии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Испании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69  TAB. " Как называлось новое направление в христианстве,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появившееся в ряде европейских стран в начале XVI в. и ставшее духовной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основой западной цивилизации?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ОТВ.ввести:(Протестантизм)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70 01  Время пробуждения интереса к античности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европейских народов в XIV–XVI вв. называется эпохой 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ОТВ.ввести:(Возрождени{е,я})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71 03 TAB.  " Третий духовный переворот, покончивший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средневековой системой ценностей: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Возрождение (Ренессанс)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Реформация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Просвещение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72  DownLine(0,0,256)  Соотнесите нижеприведённые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черты с двумя светскими политическими идеологиями – либерализмом и консерватизмом,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выделив соответствующую идеологию.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1. Свобода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2. Равенство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3. Неравенство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4. Религия и семья как базовые ценности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5. Ограничение произвола власти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6. Государство – результат длительного развития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7. Государство – результат общественного договора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8. Право на собственность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9. Свобода предпринимательства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10. Общество выше индивида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11. Индивид и его права превыше всего – либерализм / консерватизм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73  TAB. " Введите название социального слоя, чьим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интересам больше всего соответствовала либеральная идеология.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ОТВ.ввести:{буржуа,собственники}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74 01  Способ производства, при котором оформляется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частная собственность, товарно-денежные рыночные отношения, появляется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новый класс абсолютно неимущих, экономически, социально и политически зависимых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людей – пролетариев, называется  способом.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ОТВ.ввести:{капиталистически{м,й},буржуазны{м,й}}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75 01  Идеи равенства, социальной справедливости,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ликвидации эксплуатации человека человеком, упразднение частной собственности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стали основой  идеологии.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ОТВ.ввести:(социалистическ{ой,ая})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76  TAB. " Введите название идеологии, которая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разрушала гуманистическую составляющую западной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ОТВ.ввести:(национализм)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77 03 TAB.  " Радикальное и насильственное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изменение политических, экономических и социальных основ общества – это: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бунты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восстания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революция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78  TAB. " Установите соответствие между понятиями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их признаками.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"1) Урбанизация"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"2) Индустриализация"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"3) Демократизация"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"4) Секуляризация"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"а) нарастающее использование машин в производстве"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"б) освобождение духовной и социальной жизни от влияния церкви"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"в) рост городов и возрастание их роли в экономике"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"г) закладывание предпосылок для становления гражданского и правового государства"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tabl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" В ответ введите через точку с запятой пары номер-буква в порядке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возрастания номеров понятий.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1а;2б;3в;4г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ОТВ.ввести:(1в;2а;3г;4б)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79  TAB. " Как называется идеология, которая провозглашает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превосходство одной нации над другими?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ОТВ.ввести:(национализм)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80 04 TAB.  " Укажите основные идеи, характерные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радикального направления в социалистическом движении (коммунистическом).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Мировая пролетарская революция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Диктатура пролетариата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Ликвидация частной собственности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Обобществление личных и бытовых вещей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81 04 TAB.  " Укажите основные идеи, характерные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умеренного направления в социалистическом движении (социал-демократическом).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Демократия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Реформы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Превосходство белой расы над всеми остальными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Социальная защищенность трудящихся классов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82 05 TAB.  " Основой индустриального общества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являются: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промышленная революция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технический прогресс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урбанизация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специализация труда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использование минеральных веществ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83 03 TAB.  " Укажите событие, когда впервые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массово были применены пулеметы, танки, боевые отравляющие газы.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Англо-бурская война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Русско-японская война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Первая мировая война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84 03 TAB.  " Экономический кризис, названный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США Великой депрессией, охватил период: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1918–1924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1924–1929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1929–1933 гг.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85 03 TAB.  " Укажите страну, которую не затронул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мировой экономический кризис.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СССР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Франция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86 04 TAB.  " Укажите события первой половины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ХХ в., которые свидетельствовали о кризисе западной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Развитие кинематографа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Первая мировая война (1914-1918 гг.)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Мировой экономический кризис (1929-1933 гг.)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Вторая мировая война (1939-1945 гг.)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87 04 TAB.  " Укажите основные положения концепции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английского экономиста Дж. М. Кейнса, направленной на обновление западной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&gt; Перераспределение национального дохода за счет прогрессивного налогообложения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богатых слоев в пользу бедных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Регулирование экономических процессов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Регулирование рождаемости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Государственное вмешательство с целью застраховать общество от голода,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безработицы, нищеты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88  TAB. " Назовите страну, где идеи Дж. М. Кейнса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были реализованы на практике.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ОТВ.ввести:{(США),(Соедин{ё,е}нные,Штаты,Америки)}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89 04 TAB.  " Какие факторы обеспечили обновление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западной цивилизации?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В экономике изменение форм владения собственностью – от индивидуальных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коллективным, например, акционерные общества.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Увеличение числа людей с высшим образованием.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Высокий уровень социальной защиты и благосостояния для большей части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населения на основе научно-технической революции и роста ВВП западных стран.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Правовое демократическое государство.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90 05 TAB.  " Укажите основные черты мировых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войн.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Глобальный характер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Огромные пространства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Массовый разрушительный характер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Антигуманизм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Использование средств массового поражения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91 04 TAB.  " Укажите причины мировых войн.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Борьба за передел мира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Борьба за новые рынки сбыта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Насильственное переселение народов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Принудительный труд покоренных народов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92 01  Одним из изменений в экономической сфере,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произошедшим в странах западной цивилизации при переходе от стадии индустриального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общества к стадии постиндустриального общества, является изменение форм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собственности.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ОТВ.ввести:(частной)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93 03 TAB.  " Одним из изменений в социальной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сфере, произошедшим в странах западной цивилизации при переходе от стадии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индустриального общества к стадии постиндустриального общества, являются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изменения в составе населения. Средний класс составляет до … населения.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80%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60%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20%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94 01  Одним из изменений в политической сфере,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произошедшим в странах западной цивилизации при переходе от стадии индустриального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общества к стадии постиндустриального общества, является расширение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человека.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ОТВ.ввести:(прав)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95 04 TAB.  " Выделите задачи модернизации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незападных стран в экономической области.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Частная собственность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Рыночные отношения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Создание крупной промышленности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Полная занятость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96 05 TAB.  " Укажите задачи модернизации незападных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 в политической области.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Светское государство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Принцип разделения властей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Плюрализм интересов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Принцип выборности органов власти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Подконтрольность СМИ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97 03 TAB.  " Укажите задачи модернизации незападных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 в социальной области.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Специализация людей по видам деятельности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Место человека в обществе определяет происхождение, национальность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Специализация общественных учреждений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98 04 TAB.  " Укажите задачи модернизации незападных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 в культурной и духовной областях.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Утверждение принципа индивидуализма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Освобождение от влияния религии сферы образования, художественного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творчества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Терпимое отношение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Распространение грамотности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99  TAB. " Назовите азиатские страны, которые ввели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элементы западной цивилизации в полном объеме.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названия государств через точку с запятой.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Норвегия;Швеция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ОТВ.ввести:{(Индия;Япония),(Япония;Индия)}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100 03 TAB.  " Укажите страны, которые внедрили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организационно-технологические элементы и рыночные отношения индустриального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общества, но сохранили традиционные общественные системы.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Арабские нефтяные страны Ближнего Востока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Страны Юго-Восточной Азии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Нефтедобывающие страны Латинской Америки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101  TAB. " Назовите страну, которая внедрила только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организационно-технологические элементы при отрицании рыночных отношений,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в сфере идеологии взяла на вооружение социалистические идеи.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ОТВ.ввести:(Северная,Корея)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102  TAB. " Назовите направление в современной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зарубежной геополитической мысли, которое исходит из идеи «баланса сил»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противостояния на международной арене.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направления.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Титанизм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ОТВ.ввести:(атлантизм)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102  TAB. " Как называется направление в современной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зарубежной геополитической мысли, которое исходит из утверждения о неизбежности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полной планетарной интеграции?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направления.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Монетаризм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ОТВ.ввести:(мондиализм)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103  TAB. " Назовите страну, которая стала главным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штабом мондиализма.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ОТВ.ввести:{(США),(Соедин{ё,е}нные,Штаты,Америки)}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104  TAB. " В каком году была создана Бильдербергская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группа?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ОТВ.ввести:(1954)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 105 05 TAB.  " Укажите участников Бильдербергской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группы.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Финансисты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Политики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Интеллектуалы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Религиозные лидеры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Представители правящих монархических династий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106 05 TAB.  " Укажите три больших пространства,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которые контролирует «Трехсторонняя комиссия».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Австралийское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Американское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Африканское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Европейское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Тихоокеанское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107 01  Популярная в 1970-х гг. концепция мондиалистского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направления называется теорией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ОТВ.ввести:(конвергенции)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108 01  В конце 1980-х гг. американский политолог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 Фукуяма выдвинул ставшую очень популярной концепцию о «».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ОТВ.ввести:(конце,истории)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109 01  Идеалы и принципы  идеологии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были объявлены Ф. Фукуямой разумной и окончательной формой общества и государства.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ОТВ.ввести:(либеральной)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110  TAB. " Чьи идеи легли в основу концепции 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«конце истории»?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фамилию.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Чемберлен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ОТВ.ввести:(Гегель)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111 04 TAB.  " Укажите, на какие части поделил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 Ф. Фукуяма в рамках своей концепции.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Развивающиеся страны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Страны Африки к югу от Сахары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Страны, принадлежащие к постистории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Страны, принадлежащие истории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112 01  Концепция международных отношений, разработанная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 Фукуямой в начале 1990-х гг., получила название «».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ОТВ.ввести:(борьба,за,признание)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113 03  Пронумеровав от 1 до 3, определите иерархию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 сверху вниз по концепции Ф. Фукуямы начала 1990-х гг.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Азиатские страны, которые успешно провели модернизацию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Исламские страны, которые не преуспели в модернизации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– Либеральные демократии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ОТВ.ввести:(2)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ОТВ.ввести:(3)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114 03 TAB.  " Укажите неофициальные названия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экономик Южной Кореи, Сингапура, Гонконга и Тайваня.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«Молодые тигры Азии»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«Восточные тамилы»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«Молодые драконы Азии»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115  TAB. " Какая из исламских стран приложила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наибольшие усилия для модернизации?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ОТВ.ввести:(Турция)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116 01  Реакцией на неудачу в модернизации исламских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 стало возрождение  фундаментализма.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ОТВ.ввести:(исламского)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117 05 TAB.  " Укажите причины успеха модернизации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азиатских стран, с точки зрения Ф. Фукуямы.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Недемократичность многих правил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Нелиберальность многих нравов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Получение личностного статуса благодаря своим личным качествам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Ограничение индивидуализма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Почитание семьи и авторитета родителей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118 05 TAB.  " Выделите проблемы, по которым,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мнению Ф. Фукуямы, будут сталкиваться страны.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Нефть как инструмент политического манипулирования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Нехватка пресной воды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Миграция из бедных стран в богатые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Изменения климата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Предотвращение распространения ядерного и другого оружия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119 03 TAB.  " Укажите причину, по которой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 Фукуяма считает Организацию Объединенных Наций неспособной обеспечить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мировой порядок.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Сложная структура ООН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Громоздкий управленческий аппарат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Большое количество в ООН нелиберальных государств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120  TAB. " Назовите организацию, которая, по мнению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Ф. Фукуямы, может обеспечить поддержание мира.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организации.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Интернациональный комитет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ОТВ.ввести:{(Организация,Североатлантического,договора),(НАТО)}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121 01  Геополитическая концепция, предложенная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американским политологом профессором Сэмюэлем Хантингтоном, носит название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«».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ОТВ.ввести:(столкновение,цивилизаций)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122  TAB. " В каком году предложил свою концепцию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С. Хантингтон?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1973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ОТВ.ввести:(1993)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123 08 TAB.  " Укажите имена тех авторов, кто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являлся предшественником С. Хантингтона.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А. Тойнби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Г. Моргентау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К. Маркс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М. Вебер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О. Шпенглер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П.Ж. Прудон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П. Сорокин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Ф. Бродель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124 07 TAB.  " Какие черты, отличающие одну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цивилизацию от другой, выделяет С. Хантингтон?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История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Обычаи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Религия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Система налогов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Социальные институты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Территория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Язык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125 09 TAB.  " С. Хантингтон считал, что существуют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следующие цивилизации: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Африканская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Западная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Индуистская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Исламская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&gt; Конфуцианская (синская)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Латиноамериканская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Православно-славянская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Тихоокеанская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Японская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126 01  С. Хантингтон исходил из того, что в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мире одновременно разворачиваются две противоположные тенденции – дробление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ОТВ.ввести:(интеграция)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127 04 TAB.  " Какую концепцию использовал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Запад в XIX в. для оправдания своего политического и экономического господства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над другими обществами?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Предопределение судьбы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«Бремя белого человека»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Теорию о культурных и малокультурных народах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Теорию «психорасизма»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128 03 TAB.  " Какую концепцию использует Запад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настоящее время для оправдания своей экспансии?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Идеи «универсальной цивилизации»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Теорию и культурных и малокультурных народах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Теорию «психорасизма»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129 04 TAB.  " Какие фундаментальные принципы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деления человечества, которые остаются причиной международных конфликтов,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выделил С. Хантингтон?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Религиозный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Цивилизационный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Уровень экономического развития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Этнический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130 08 TAB.  " Выделите черты, предопределившие,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мнению С. Хантингтона, своеобразие западной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Античное наследие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Гражданское общество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Западное христианство: католицизм, а позднее протестантизм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Индивидуализм, права и свободы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Конфликт церкви и власти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Мореплавание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Правовое государство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Умеренный климат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131  TAB. " Какой век, по мнению С. Хантингтона,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стал переломным в развитии межцивилизационного взаимодействия?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Пример ввода ответа: 12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ОТВ.ввести:{(XVI),(16)}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132 08 TAB.  " Укажите черту, НЕ выделенную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С. Хантингтоном как предопределившую своеобразие западной цивилизации.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Античное наследие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Гражданское общество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Западное христианство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Индивидуализм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Права и свободы человека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Правовое государство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Противоборство церкви и власти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Средневековая схоластика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133 05 TAB.  " Укажите типы межцивилизационных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контактов между западной и незападными цивилизациями, предложенные С. Хантингтоном.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Культурная диффузия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Тесное взаимодействие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Покорение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Порабощение и уничтожение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&gt; Непрерывное однонаправленное воздействие Запада на все остальные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134 04 TAB.  " Укажите цивилизации, сумевшие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противостоять наступлению Запада, по мнению С. Хантингтона.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Латиноамериканская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Русская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Эфиопская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Японская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135  TAB. " Укажите век, в котором однонаправленное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воздействие Запада стало меняться на разнонаправленные взаимоотношения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между всеми цивилизациями.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только число.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12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ОТВ.ввести:{(ХХ),(20)}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136 03 TAB.  " Укажите экономического соперника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западной  цивилизации в настоящее время.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Япония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Индия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Китай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137 04 TAB.  " По мнению С. Хантингтона, принятие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решений по вопросам политики и безопасности зависит от взаимодействия следующих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 Запада: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Великобритании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Германии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Франции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138 04 TAB.  " По мнению С. Хантингтона, принятие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решений по экономическим вопросам зависит от взаимодействия следующих стран: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США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Германии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Франции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Японии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139 06 TAB.  " Укажите критерии, которые, по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мнению С. Хантингтона, позволяют Западу удерживать лидирующие позиции в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современном мире.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Высокий уровень технического образования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Доминирование в аэрокосмической индустрии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Политика толерантности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Разработки высокотехнологического вооружения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Способность осуществлять крупную военную интервенцию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Управление международными финансами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140 05 TAB.  " Укажите критерии, которые, по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мнению С. Хантингтона, свидетельствует об упадке Запада.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Территория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Численность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Военный потенциал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Непривлекательность либеральных идей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Масштабы экономики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141 03 TAB.  " Укажите демографическую проблему,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которая осложняет положение стран Запада, России и Японии.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Численное превышение женского населения над мужским населением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Старение населения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Низкая продолжительность жизни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142 06 TAB.  " Укажите статусы стран в структуре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цивилизаций, которую предложил С. Хантингтон.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Разорванная страна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Расколотая страна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Стержневая страна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Страна-изгой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Страна-одиночка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Страна-участница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ВОПРОС №  143 03 TAB.  " Укажите функции стержневой страны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цивилизации.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Обеспечение порядка внутри цивилизации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Поддержка стран-участниц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Военная защита от внешних угроз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144  TAB. " Назовите стержневую страну синской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ОТВ.ввести:(Китай)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145  TAB. " Назовите стержневую страну православно-славянской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 ответ введите название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Пример ввода ответа: Япония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ОТВ.ввести:(Россия)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146 04 TAB.  " Укажите цивилизации, НЕ имеющие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стержневой страны.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Африканская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Западная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Исламская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Латиноамериканская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147 04 TAB.  " Укажите разорванные страны.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Турция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Мексика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Россия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Египет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148 03 TAB.  " Какими статусами в структуре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цивилизации обладает Япония?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Расколотая страна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Стержневая страна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Страна-одиночка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149 03 TAB.  " Как обозначил С. Хантингтон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центральную ось мировой политики в ХХ-ХХI вв. в парадигме «столкновения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цивилизаций»?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 – Православно-славянская цивилизация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 – Синская цивилизация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 – Незапад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ВОПРОС №  150 03 TAB.  " Укажите линию цивилизационного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конфликта, уже начавшегося, по мнению С. Хантингтона, на глобальном уровне.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Запад – Исламская цивилизация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 – Африканская цивилизация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Запад – Индуистская цивилизация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ВОПРОС №  151 01  Одной страной представлена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цивилизация.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ОТВ.ввести:(Японская)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84508" w:rsidRPr="00984508" w:rsidRDefault="00984508" w:rsidP="00984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4508">
        <w:rPr>
          <w:rFonts w:ascii="Courier New" w:eastAsia="Times New Roman" w:hAnsi="Courier New" w:cs="Courier New"/>
          <w:sz w:val="20"/>
          <w:szCs w:val="20"/>
          <w:lang w:eastAsia="ru-RU"/>
        </w:rPr>
        <w:t>============== END! ================</w:t>
      </w:r>
    </w:p>
    <w:p w:rsidR="00C85560" w:rsidRDefault="00C85560"/>
    <w:sectPr w:rsidR="00C855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A7" w:rsidRDefault="009557A7" w:rsidP="00AF4058">
      <w:pPr>
        <w:spacing w:after="0" w:line="240" w:lineRule="auto"/>
      </w:pPr>
      <w:r>
        <w:separator/>
      </w:r>
    </w:p>
  </w:endnote>
  <w:endnote w:type="continuationSeparator" w:id="0">
    <w:p w:rsidR="009557A7" w:rsidRDefault="009557A7" w:rsidP="00AF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A7" w:rsidRDefault="009557A7" w:rsidP="00AF4058">
      <w:pPr>
        <w:spacing w:after="0" w:line="240" w:lineRule="auto"/>
      </w:pPr>
      <w:r>
        <w:separator/>
      </w:r>
    </w:p>
  </w:footnote>
  <w:footnote w:type="continuationSeparator" w:id="0">
    <w:p w:rsidR="009557A7" w:rsidRDefault="009557A7" w:rsidP="00AF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58" w:rsidRDefault="00AF4058" w:rsidP="00AF4058">
    <w:pPr>
      <w:pStyle w:val="a3"/>
      <w:jc w:val="center"/>
      <w:rPr>
        <w:b/>
        <w:color w:val="FF0000"/>
        <w:sz w:val="32"/>
        <w:szCs w:val="32"/>
      </w:rPr>
    </w:pPr>
    <w:bookmarkStart w:id="1" w:name="OLE_LINK1"/>
    <w:bookmarkStart w:id="2" w:name="OLE_LINK2"/>
    <w:bookmarkStart w:id="3" w:name="_Hlk3275812"/>
    <w:bookmarkStart w:id="4" w:name="OLE_LINK3"/>
    <w:bookmarkStart w:id="5" w:name="OLE_LINK4"/>
    <w:bookmarkStart w:id="6" w:name="_Hlk3275814"/>
    <w:bookmarkStart w:id="7" w:name="OLE_LINK5"/>
    <w:bookmarkStart w:id="8" w:name="OLE_LINK6"/>
    <w:bookmarkStart w:id="9" w:name="_Hlk3275827"/>
    <w:bookmarkStart w:id="10" w:name="OLE_LINK7"/>
    <w:bookmarkStart w:id="11" w:name="OLE_LINK8"/>
    <w:bookmarkStart w:id="12" w:name="_Hlk3275839"/>
    <w:bookmarkStart w:id="13" w:name="OLE_LINK9"/>
    <w:bookmarkStart w:id="14" w:name="OLE_LINK10"/>
    <w:bookmarkStart w:id="15" w:name="_Hlk3275855"/>
    <w:bookmarkStart w:id="16" w:name="OLE_LINK11"/>
    <w:bookmarkStart w:id="17" w:name="OLE_LINK12"/>
    <w:bookmarkStart w:id="18" w:name="_Hlk3275872"/>
    <w:bookmarkStart w:id="19" w:name="OLE_LINK13"/>
    <w:bookmarkStart w:id="20" w:name="OLE_LINK14"/>
    <w:bookmarkStart w:id="21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7"/>
          <w:b/>
          <w:color w:val="FF0000"/>
          <w:sz w:val="32"/>
          <w:szCs w:val="32"/>
        </w:rPr>
        <w:t>ДЦО.РФ</w:t>
      </w:r>
    </w:hyperlink>
  </w:p>
  <w:p w:rsidR="00AF4058" w:rsidRDefault="00AF4058" w:rsidP="00AF4058">
    <w:pPr>
      <w:pStyle w:val="4"/>
      <w:shd w:val="clear" w:color="auto" w:fill="FFFFFF"/>
      <w:spacing w:before="187" w:after="187"/>
      <w:jc w:val="center"/>
      <w:rPr>
        <w:rFonts w:ascii="Helvetica" w:hAnsi="Helvetica"/>
        <w:b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 xml:space="preserve">Помощь с дистанционным обучением: </w:t>
    </w:r>
  </w:p>
  <w:p w:rsidR="00AF4058" w:rsidRDefault="00AF4058" w:rsidP="00AF4058">
    <w:pPr>
      <w:pStyle w:val="4"/>
      <w:shd w:val="clear" w:color="auto" w:fill="FFFFFF"/>
      <w:spacing w:before="187" w:after="187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тесты, экзамены, сессия.</w:t>
    </w:r>
  </w:p>
  <w:p w:rsidR="00AF4058" w:rsidRDefault="00AF4058" w:rsidP="00AF4058">
    <w:pPr>
      <w:pStyle w:val="3"/>
      <w:shd w:val="clear" w:color="auto" w:fill="FFFFFF"/>
      <w:spacing w:before="0" w:after="0"/>
      <w:ind w:right="94"/>
      <w:jc w:val="center"/>
      <w:rPr>
        <w:rFonts w:ascii="Helvetica" w:hAnsi="Helvetica"/>
        <w:bCs/>
        <w:color w:val="FF0000"/>
        <w:sz w:val="32"/>
        <w:szCs w:val="32"/>
      </w:rPr>
    </w:pPr>
    <w:r>
      <w:rPr>
        <w:rFonts w:ascii="Helvetica" w:hAnsi="Helvetica"/>
        <w:bCs/>
        <w:color w:val="FF0000"/>
        <w:sz w:val="32"/>
        <w:szCs w:val="32"/>
      </w:rPr>
      <w:t>Почта для заявок: </w:t>
    </w:r>
    <w:hyperlink r:id="rId2" w:history="1">
      <w:r>
        <w:rPr>
          <w:rStyle w:val="a7"/>
          <w:rFonts w:ascii="Helvetica" w:hAnsi="Helvetica"/>
          <w:bCs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AF4058" w:rsidRDefault="00AF4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A"/>
    <w:rsid w:val="0095554A"/>
    <w:rsid w:val="009557A7"/>
    <w:rsid w:val="00984508"/>
    <w:rsid w:val="00AF4058"/>
    <w:rsid w:val="00C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AF4058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F4058"/>
    <w:pPr>
      <w:keepNext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4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058"/>
  </w:style>
  <w:style w:type="paragraph" w:styleId="a5">
    <w:name w:val="footer"/>
    <w:basedOn w:val="a"/>
    <w:link w:val="a6"/>
    <w:uiPriority w:val="99"/>
    <w:unhideWhenUsed/>
    <w:rsid w:val="00AF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058"/>
  </w:style>
  <w:style w:type="character" w:customStyle="1" w:styleId="30">
    <w:name w:val="Заголовок 3 Знак"/>
    <w:basedOn w:val="a0"/>
    <w:link w:val="3"/>
    <w:semiHidden/>
    <w:rsid w:val="00AF4058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F4058"/>
    <w:rPr>
      <w:rFonts w:ascii="Liberation Sans" w:eastAsia="Microsoft YaHei" w:hAnsi="Liberation Sans" w:cs="Mangal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F4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AF4058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AF4058"/>
    <w:pPr>
      <w:keepNext/>
      <w:spacing w:before="240" w:after="120"/>
      <w:outlineLvl w:val="3"/>
    </w:pPr>
    <w:rPr>
      <w:rFonts w:ascii="Liberation Sans" w:eastAsia="Microsoft YaHei" w:hAnsi="Liberation Sans" w:cs="Mang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84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45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058"/>
  </w:style>
  <w:style w:type="paragraph" w:styleId="a5">
    <w:name w:val="footer"/>
    <w:basedOn w:val="a"/>
    <w:link w:val="a6"/>
    <w:uiPriority w:val="99"/>
    <w:unhideWhenUsed/>
    <w:rsid w:val="00AF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058"/>
  </w:style>
  <w:style w:type="character" w:customStyle="1" w:styleId="30">
    <w:name w:val="Заголовок 3 Знак"/>
    <w:basedOn w:val="a0"/>
    <w:link w:val="3"/>
    <w:semiHidden/>
    <w:rsid w:val="00AF4058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F4058"/>
    <w:rPr>
      <w:rFonts w:ascii="Liberation Sans" w:eastAsia="Microsoft YaHei" w:hAnsi="Liberation Sans" w:cs="Mangal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F4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11434</Words>
  <Characters>65176</Characters>
  <Application>Microsoft Office Word</Application>
  <DocSecurity>0</DocSecurity>
  <Lines>543</Lines>
  <Paragraphs>152</Paragraphs>
  <ScaleCrop>false</ScaleCrop>
  <Company/>
  <LinksUpToDate>false</LinksUpToDate>
  <CharactersWithSpaces>76458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2019-10-19T08:27:00Z</dcterms:created>
  <dcterms:modified xsi:type="dcterms:W3CDTF">2019-10-19T08:35:00Z</dcterms:modified>
</cp:coreProperties>
</file>