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B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19A3">
        <w:rPr>
          <w:rFonts w:ascii="Times New Roman" w:hAnsi="Times New Roman"/>
          <w:b/>
          <w:color w:val="FF0000"/>
          <w:sz w:val="28"/>
          <w:szCs w:val="28"/>
        </w:rPr>
        <w:t>учреждения образования</w:t>
      </w: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A4868" w:rsidRDefault="005A4868" w:rsidP="005A48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868">
        <w:rPr>
          <w:rFonts w:ascii="Times New Roman" w:hAnsi="Times New Roman"/>
          <w:b/>
          <w:sz w:val="28"/>
          <w:szCs w:val="28"/>
        </w:rPr>
        <w:t>РАЗРАБОТКА КОНСПЕКТА ЗАНЯТИЯ ПО ВЫПОЛНЕНИЮ АППЛИКАЦИИ ИЗ БУМАГИ</w:t>
      </w:r>
    </w:p>
    <w:p w:rsidR="005A4868" w:rsidRDefault="005A4868" w:rsidP="005A48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868">
        <w:rPr>
          <w:rFonts w:ascii="Times New Roman" w:hAnsi="Times New Roman"/>
          <w:b/>
          <w:sz w:val="28"/>
          <w:szCs w:val="28"/>
        </w:rPr>
        <w:t>по теме</w:t>
      </w:r>
    </w:p>
    <w:p w:rsidR="001519A3" w:rsidRPr="001519A3" w:rsidRDefault="005A4868" w:rsidP="005A48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868">
        <w:rPr>
          <w:rFonts w:ascii="Times New Roman" w:hAnsi="Times New Roman"/>
          <w:b/>
          <w:sz w:val="28"/>
          <w:szCs w:val="28"/>
        </w:rPr>
        <w:t>«Снеговик»</w:t>
      </w: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Составила: </w:t>
      </w:r>
      <w:r w:rsidRPr="001519A3">
        <w:rPr>
          <w:rFonts w:ascii="Times New Roman" w:hAnsi="Times New Roman"/>
          <w:color w:val="FF0000"/>
          <w:sz w:val="28"/>
          <w:szCs w:val="28"/>
        </w:rPr>
        <w:t>ФИО</w:t>
      </w:r>
    </w:p>
    <w:p w:rsidR="001519A3" w:rsidRPr="001519A3" w:rsidRDefault="001519A3" w:rsidP="001519A3">
      <w:pPr>
        <w:spacing w:after="0"/>
        <w:ind w:firstLine="142"/>
        <w:jc w:val="right"/>
        <w:rPr>
          <w:rFonts w:ascii="Times New Roman" w:hAnsi="Times New Roman"/>
          <w:color w:val="FF0000"/>
          <w:sz w:val="28"/>
          <w:szCs w:val="28"/>
        </w:rPr>
      </w:pPr>
      <w:r w:rsidRPr="001519A3">
        <w:rPr>
          <w:rFonts w:ascii="Times New Roman" w:hAnsi="Times New Roman"/>
          <w:color w:val="FF0000"/>
          <w:sz w:val="28"/>
          <w:szCs w:val="28"/>
        </w:rPr>
        <w:t>место разработки</w:t>
      </w: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65DF9" w:rsidRPr="003D5A5E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A5E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D5A5E">
        <w:rPr>
          <w:rFonts w:ascii="Times New Roman" w:hAnsi="Times New Roman"/>
          <w:sz w:val="28"/>
          <w:szCs w:val="28"/>
        </w:rPr>
        <w:t xml:space="preserve"> </w:t>
      </w:r>
      <w:r w:rsidRPr="003D5A5E">
        <w:rPr>
          <w:rFonts w:ascii="Times New Roman" w:hAnsi="Times New Roman"/>
          <w:b/>
          <w:sz w:val="28"/>
          <w:szCs w:val="28"/>
        </w:rPr>
        <w:t>Цель занятия:</w:t>
      </w:r>
      <w:r w:rsidRPr="003D5A5E">
        <w:rPr>
          <w:rFonts w:ascii="Times New Roman" w:hAnsi="Times New Roman"/>
          <w:sz w:val="28"/>
          <w:szCs w:val="28"/>
        </w:rPr>
        <w:t xml:space="preserve"> учить детей решать математические задачи из практической жизни на основе знаний о календаре</w:t>
      </w:r>
      <w:r>
        <w:rPr>
          <w:rFonts w:ascii="Times New Roman" w:hAnsi="Times New Roman"/>
          <w:sz w:val="28"/>
          <w:szCs w:val="28"/>
        </w:rPr>
        <w:t xml:space="preserve"> через реализацию проекта «Рекламный календарь нашего сада»</w:t>
      </w:r>
      <w:r w:rsidRPr="003D5A5E">
        <w:rPr>
          <w:rFonts w:ascii="Times New Roman" w:hAnsi="Times New Roman"/>
          <w:sz w:val="28"/>
          <w:szCs w:val="28"/>
        </w:rPr>
        <w:t>.</w:t>
      </w:r>
    </w:p>
    <w:p w:rsidR="00665DF9" w:rsidRPr="003D5A5E" w:rsidRDefault="00665DF9" w:rsidP="00665DF9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D5A5E">
        <w:rPr>
          <w:rFonts w:ascii="Times New Roman" w:hAnsi="Times New Roman"/>
          <w:b/>
          <w:sz w:val="28"/>
          <w:szCs w:val="28"/>
        </w:rPr>
        <w:t>2.</w:t>
      </w:r>
      <w:r w:rsidRPr="003D5A5E">
        <w:rPr>
          <w:rFonts w:ascii="Times New Roman" w:hAnsi="Times New Roman"/>
          <w:sz w:val="28"/>
          <w:szCs w:val="28"/>
        </w:rPr>
        <w:t xml:space="preserve">  </w:t>
      </w:r>
      <w:r w:rsidRPr="003D5A5E">
        <w:rPr>
          <w:rFonts w:ascii="Times New Roman" w:hAnsi="Times New Roman"/>
          <w:b/>
          <w:sz w:val="28"/>
          <w:szCs w:val="28"/>
        </w:rPr>
        <w:t>Задачи:</w:t>
      </w:r>
    </w:p>
    <w:p w:rsidR="00665DF9" w:rsidRDefault="00665DF9" w:rsidP="00665DF9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40393">
        <w:rPr>
          <w:rFonts w:ascii="Times New Roman" w:hAnsi="Times New Roman"/>
          <w:color w:val="000000"/>
          <w:sz w:val="28"/>
          <w:szCs w:val="28"/>
        </w:rPr>
        <w:t>ормировать умения составлять изображение из геометрических фигур, ориентироваться на доске и листе бумаги (понятия «</w:t>
      </w:r>
      <w:r>
        <w:rPr>
          <w:rFonts w:ascii="Times New Roman" w:hAnsi="Times New Roman"/>
          <w:color w:val="000000"/>
          <w:sz w:val="28"/>
          <w:szCs w:val="28"/>
        </w:rPr>
        <w:t>сверху</w:t>
      </w:r>
      <w:r w:rsidRPr="0024039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40393"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40393">
        <w:rPr>
          <w:rFonts w:ascii="Times New Roman" w:hAnsi="Times New Roman"/>
          <w:color w:val="000000"/>
          <w:sz w:val="28"/>
          <w:szCs w:val="28"/>
        </w:rPr>
        <w:t>, справа, слева»); закреплять умение вырезать круглые формы,</w:t>
      </w:r>
      <w:r>
        <w:rPr>
          <w:rFonts w:ascii="Times New Roman" w:hAnsi="Times New Roman"/>
          <w:color w:val="000000"/>
          <w:sz w:val="28"/>
          <w:szCs w:val="28"/>
        </w:rPr>
        <w:t xml:space="preserve"> делать прямые и косые срезы;</w:t>
      </w:r>
      <w:r w:rsidRPr="00240393">
        <w:rPr>
          <w:rFonts w:ascii="Times New Roman" w:hAnsi="Times New Roman"/>
          <w:color w:val="000000"/>
          <w:sz w:val="28"/>
          <w:szCs w:val="28"/>
        </w:rPr>
        <w:t xml:space="preserve"> использовать для украшения элементы обрывной аппликации, правильно держать ножницы</w:t>
      </w:r>
      <w:r>
        <w:rPr>
          <w:rFonts w:ascii="Times New Roman" w:hAnsi="Times New Roman"/>
          <w:color w:val="000000"/>
          <w:sz w:val="28"/>
          <w:szCs w:val="28"/>
        </w:rPr>
        <w:t>, работать с клеем</w:t>
      </w:r>
      <w:r w:rsidRPr="00240393">
        <w:rPr>
          <w:rFonts w:ascii="Times New Roman" w:hAnsi="Times New Roman"/>
          <w:sz w:val="28"/>
          <w:szCs w:val="28"/>
        </w:rPr>
        <w:t xml:space="preserve">; </w:t>
      </w:r>
    </w:p>
    <w:p w:rsidR="00665DF9" w:rsidRPr="00240393" w:rsidRDefault="00665DF9" w:rsidP="00665DF9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393">
        <w:rPr>
          <w:rFonts w:ascii="Times New Roman" w:hAnsi="Times New Roman"/>
          <w:sz w:val="28"/>
          <w:szCs w:val="28"/>
        </w:rPr>
        <w:t>развивать  логическое</w:t>
      </w:r>
      <w:proofErr w:type="gramEnd"/>
      <w:r w:rsidRPr="00240393">
        <w:rPr>
          <w:rFonts w:ascii="Times New Roman" w:hAnsi="Times New Roman"/>
          <w:sz w:val="28"/>
          <w:szCs w:val="28"/>
        </w:rPr>
        <w:t xml:space="preserve"> мышление, сообразительность, внимание</w:t>
      </w:r>
      <w:r>
        <w:rPr>
          <w:rFonts w:ascii="Times New Roman" w:hAnsi="Times New Roman"/>
          <w:sz w:val="28"/>
          <w:szCs w:val="28"/>
        </w:rPr>
        <w:t>, мелкую моторику рук</w:t>
      </w:r>
      <w:r w:rsidRPr="00240393">
        <w:rPr>
          <w:rFonts w:ascii="Times New Roman" w:hAnsi="Times New Roman"/>
          <w:sz w:val="28"/>
          <w:szCs w:val="28"/>
        </w:rPr>
        <w:t>;</w:t>
      </w:r>
    </w:p>
    <w:p w:rsidR="00665DF9" w:rsidRPr="0057438E" w:rsidRDefault="00665DF9" w:rsidP="00665DF9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38E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 xml:space="preserve">интерес </w:t>
      </w:r>
      <w:proofErr w:type="gramStart"/>
      <w:r>
        <w:rPr>
          <w:rFonts w:ascii="Times New Roman" w:hAnsi="Times New Roman"/>
          <w:sz w:val="28"/>
          <w:szCs w:val="28"/>
        </w:rPr>
        <w:t>в творчеству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7438E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57438E">
        <w:rPr>
          <w:rFonts w:ascii="Times New Roman" w:hAnsi="Times New Roman"/>
          <w:sz w:val="28"/>
          <w:szCs w:val="28"/>
        </w:rPr>
        <w:t xml:space="preserve"> работать в коллективе, </w:t>
      </w:r>
      <w:r>
        <w:rPr>
          <w:rFonts w:ascii="Times New Roman" w:hAnsi="Times New Roman"/>
          <w:sz w:val="28"/>
          <w:szCs w:val="28"/>
        </w:rPr>
        <w:t>общаться</w:t>
      </w:r>
      <w:r w:rsidRPr="0057438E">
        <w:rPr>
          <w:rFonts w:ascii="Times New Roman" w:hAnsi="Times New Roman"/>
          <w:sz w:val="28"/>
          <w:szCs w:val="28"/>
        </w:rPr>
        <w:t>; способствовать формированию коммуникативных качеств личности детей.</w:t>
      </w:r>
    </w:p>
    <w:p w:rsidR="00665DF9" w:rsidRPr="00240393" w:rsidRDefault="00665DF9" w:rsidP="00665DF9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>3. Тип занятия</w:t>
      </w:r>
      <w:r w:rsidRPr="0057438E">
        <w:rPr>
          <w:rFonts w:ascii="Times New Roman" w:hAnsi="Times New Roman"/>
          <w:sz w:val="28"/>
          <w:szCs w:val="28"/>
        </w:rPr>
        <w:t xml:space="preserve">: </w:t>
      </w:r>
      <w:r w:rsidRPr="0088683B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 xml:space="preserve"> творческого применения знаний и умений</w:t>
      </w:r>
      <w:r w:rsidRPr="0088683B">
        <w:rPr>
          <w:rFonts w:ascii="Times New Roman" w:hAnsi="Times New Roman"/>
          <w:sz w:val="28"/>
          <w:szCs w:val="28"/>
        </w:rPr>
        <w:t>.</w:t>
      </w:r>
    </w:p>
    <w:p w:rsidR="00665DF9" w:rsidRPr="0057438E" w:rsidRDefault="00665DF9" w:rsidP="00665DF9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>4. Форма занятия</w:t>
      </w:r>
      <w:r w:rsidRPr="005743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урок-проект</w:t>
      </w:r>
      <w:r w:rsidRPr="0057438E">
        <w:rPr>
          <w:rFonts w:ascii="Times New Roman" w:hAnsi="Times New Roman"/>
          <w:sz w:val="28"/>
          <w:szCs w:val="28"/>
        </w:rPr>
        <w:t>.</w:t>
      </w:r>
    </w:p>
    <w:p w:rsidR="00665DF9" w:rsidRPr="0057438E" w:rsidRDefault="00665DF9" w:rsidP="00665DF9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>5. Продолжительность</w:t>
      </w:r>
      <w:r w:rsidRPr="0057438E">
        <w:rPr>
          <w:rFonts w:ascii="Times New Roman" w:hAnsi="Times New Roman"/>
          <w:sz w:val="28"/>
          <w:szCs w:val="28"/>
        </w:rPr>
        <w:t>: 25 минут.</w:t>
      </w:r>
    </w:p>
    <w:p w:rsidR="00665DF9" w:rsidRPr="0057438E" w:rsidRDefault="00665DF9" w:rsidP="00665DF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>6. Участники</w:t>
      </w:r>
      <w:r w:rsidRPr="0057438E">
        <w:rPr>
          <w:rFonts w:ascii="Times New Roman" w:hAnsi="Times New Roman"/>
          <w:sz w:val="28"/>
          <w:szCs w:val="28"/>
        </w:rPr>
        <w:t>: воспитатель и дети старшей группы.</w:t>
      </w:r>
    </w:p>
    <w:p w:rsidR="00665DF9" w:rsidRPr="0057438E" w:rsidRDefault="00665DF9" w:rsidP="00665DF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 xml:space="preserve">7. Возраст обучающихся: </w:t>
      </w:r>
      <w:r w:rsidRPr="0057438E">
        <w:rPr>
          <w:rFonts w:ascii="Times New Roman" w:hAnsi="Times New Roman"/>
          <w:sz w:val="28"/>
          <w:szCs w:val="28"/>
        </w:rPr>
        <w:t>5-6 лет.</w:t>
      </w:r>
    </w:p>
    <w:p w:rsidR="00665DF9" w:rsidRPr="000F1633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>8. Оборудование и материалы</w:t>
      </w:r>
      <w:r w:rsidRPr="0057438E">
        <w:rPr>
          <w:rFonts w:ascii="Times New Roman" w:hAnsi="Times New Roman"/>
          <w:sz w:val="28"/>
          <w:szCs w:val="28"/>
        </w:rPr>
        <w:t>: ноутбук</w:t>
      </w:r>
      <w:r w:rsidRPr="000F1633">
        <w:rPr>
          <w:rFonts w:ascii="Times New Roman" w:hAnsi="Times New Roman"/>
          <w:sz w:val="28"/>
          <w:szCs w:val="28"/>
        </w:rPr>
        <w:t>,</w:t>
      </w:r>
      <w:r w:rsidRPr="009C0F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1633">
        <w:rPr>
          <w:rFonts w:ascii="Times New Roman" w:hAnsi="Times New Roman"/>
          <w:sz w:val="28"/>
          <w:szCs w:val="28"/>
        </w:rPr>
        <w:t>доска,</w:t>
      </w:r>
      <w:r w:rsidRPr="009C0F3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шаблоны геометрических фигур; набор картинок с изображениями снеговиков, шаблоны-заготовки для выполнения практического задания, клей, краски.</w:t>
      </w:r>
    </w:p>
    <w:p w:rsidR="00665DF9" w:rsidRPr="0057438E" w:rsidRDefault="00665DF9" w:rsidP="00665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438E">
        <w:rPr>
          <w:rFonts w:ascii="Times New Roman" w:hAnsi="Times New Roman"/>
          <w:b/>
          <w:sz w:val="28"/>
          <w:szCs w:val="28"/>
        </w:rPr>
        <w:t>9. Предварительная подготовка.</w:t>
      </w:r>
    </w:p>
    <w:p w:rsidR="00665DF9" w:rsidRPr="0057438E" w:rsidRDefault="00665DF9" w:rsidP="00665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E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признаков и атрибутов зимы, знакомство с картинками, изображающими зиму, разучивание стихов про снеговика.</w:t>
      </w:r>
    </w:p>
    <w:p w:rsidR="00665DF9" w:rsidRPr="009660F7" w:rsidRDefault="00665DF9" w:rsidP="00665D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60F7">
        <w:rPr>
          <w:rFonts w:ascii="Times New Roman" w:hAnsi="Times New Roman"/>
          <w:b/>
          <w:sz w:val="28"/>
          <w:szCs w:val="28"/>
        </w:rPr>
        <w:t xml:space="preserve">10. Методы и приемы работы с детьми.  </w:t>
      </w:r>
    </w:p>
    <w:p w:rsidR="00665DF9" w:rsidRPr="009660F7" w:rsidRDefault="00665DF9" w:rsidP="00665D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0F7">
        <w:rPr>
          <w:rFonts w:ascii="Times New Roman" w:hAnsi="Times New Roman"/>
          <w:sz w:val="28"/>
          <w:szCs w:val="28"/>
        </w:rPr>
        <w:t>Методы: наглядные, словесные, практические.</w:t>
      </w:r>
    </w:p>
    <w:p w:rsidR="00665DF9" w:rsidRDefault="00665DF9" w:rsidP="00665D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0F7">
        <w:rPr>
          <w:rFonts w:ascii="Times New Roman" w:hAnsi="Times New Roman"/>
          <w:sz w:val="28"/>
          <w:szCs w:val="28"/>
        </w:rPr>
        <w:t xml:space="preserve">Приемы: фронтальная беседа, рассказ воспитателя, демонстрация картинок, </w:t>
      </w:r>
      <w:r>
        <w:rPr>
          <w:rFonts w:ascii="Times New Roman" w:hAnsi="Times New Roman"/>
          <w:sz w:val="28"/>
          <w:szCs w:val="28"/>
        </w:rPr>
        <w:t xml:space="preserve">составление макета, плана выполнения работы, </w:t>
      </w:r>
      <w:r w:rsidRPr="009660F7">
        <w:rPr>
          <w:rFonts w:ascii="Times New Roman" w:hAnsi="Times New Roman"/>
          <w:sz w:val="28"/>
          <w:szCs w:val="28"/>
        </w:rPr>
        <w:t>объяснение, слушание, указания, оценка детск</w:t>
      </w:r>
      <w:r>
        <w:rPr>
          <w:rFonts w:ascii="Times New Roman" w:hAnsi="Times New Roman"/>
          <w:sz w:val="28"/>
          <w:szCs w:val="28"/>
        </w:rPr>
        <w:t>их</w:t>
      </w:r>
      <w:r w:rsidRPr="00966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Pr="009660F7">
        <w:rPr>
          <w:rFonts w:ascii="Times New Roman" w:hAnsi="Times New Roman"/>
          <w:sz w:val="28"/>
          <w:szCs w:val="28"/>
        </w:rPr>
        <w:t xml:space="preserve">, вопрос, игровые приемы, изготовление </w:t>
      </w:r>
      <w:r>
        <w:rPr>
          <w:rFonts w:ascii="Times New Roman" w:hAnsi="Times New Roman"/>
          <w:sz w:val="28"/>
          <w:szCs w:val="28"/>
        </w:rPr>
        <w:t>комбинированной аппликации</w:t>
      </w:r>
      <w:r w:rsidRPr="00966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снеговика, выставка работ детей.</w:t>
      </w:r>
    </w:p>
    <w:p w:rsidR="00665DF9" w:rsidRPr="009660F7" w:rsidRDefault="00665DF9" w:rsidP="00665D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b/>
          <w:sz w:val="28"/>
          <w:szCs w:val="28"/>
        </w:rPr>
        <w:t>Структура  занятия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857"/>
        <w:gridCol w:w="1524"/>
      </w:tblGrid>
      <w:tr w:rsidR="00665DF9" w:rsidRPr="00240393" w:rsidTr="00650169">
        <w:tc>
          <w:tcPr>
            <w:tcW w:w="3189" w:type="dxa"/>
            <w:shd w:val="clear" w:color="auto" w:fill="auto"/>
          </w:tcPr>
          <w:p w:rsidR="00665DF9" w:rsidRPr="0088683B" w:rsidRDefault="00665DF9" w:rsidP="0065016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4857" w:type="dxa"/>
            <w:shd w:val="clear" w:color="auto" w:fill="auto"/>
          </w:tcPr>
          <w:p w:rsidR="00665DF9" w:rsidRPr="0088683B" w:rsidRDefault="00665DF9" w:rsidP="0065016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24" w:type="dxa"/>
            <w:shd w:val="clear" w:color="auto" w:fill="auto"/>
          </w:tcPr>
          <w:p w:rsidR="00665DF9" w:rsidRPr="0088683B" w:rsidRDefault="00665DF9" w:rsidP="00650169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65DF9" w:rsidRPr="00240393" w:rsidTr="00650169">
        <w:tc>
          <w:tcPr>
            <w:tcW w:w="3189" w:type="dxa"/>
            <w:shd w:val="clear" w:color="auto" w:fill="auto"/>
          </w:tcPr>
          <w:p w:rsidR="00665DF9" w:rsidRPr="0088683B" w:rsidRDefault="00665DF9" w:rsidP="006501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4857" w:type="dxa"/>
            <w:shd w:val="clear" w:color="auto" w:fill="auto"/>
          </w:tcPr>
          <w:p w:rsidR="00665DF9" w:rsidRPr="0088683B" w:rsidRDefault="00665DF9" w:rsidP="00665DF9">
            <w:pPr>
              <w:pStyle w:val="a7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Проверка готовности детей к занятию (внешний вид, собранность внимания).</w:t>
            </w:r>
          </w:p>
          <w:p w:rsidR="00665DF9" w:rsidRPr="0088683B" w:rsidRDefault="00665DF9" w:rsidP="00665DF9">
            <w:pPr>
              <w:pStyle w:val="a7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мотивации, интереса к занятию: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определить тему аппликации, </w:t>
            </w:r>
            <w:r w:rsidRPr="0088683B">
              <w:rPr>
                <w:rFonts w:ascii="Times New Roman" w:hAnsi="Times New Roman"/>
                <w:sz w:val="28"/>
                <w:szCs w:val="28"/>
              </w:rPr>
              <w:t>отгад</w:t>
            </w:r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r w:rsidRPr="0088683B">
              <w:rPr>
                <w:rFonts w:ascii="Times New Roman" w:hAnsi="Times New Roman"/>
                <w:sz w:val="28"/>
                <w:szCs w:val="28"/>
              </w:rPr>
              <w:t xml:space="preserve"> загадк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868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665DF9" w:rsidRPr="0088683B" w:rsidRDefault="00665DF9" w:rsidP="00650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88683B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</w:tr>
      <w:tr w:rsidR="00665DF9" w:rsidRPr="00240393" w:rsidTr="00650169">
        <w:tc>
          <w:tcPr>
            <w:tcW w:w="3189" w:type="dxa"/>
            <w:shd w:val="clear" w:color="auto" w:fill="auto"/>
          </w:tcPr>
          <w:p w:rsidR="00665DF9" w:rsidRPr="0088683B" w:rsidRDefault="00665DF9" w:rsidP="006501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 занятия</w:t>
            </w:r>
          </w:p>
        </w:tc>
        <w:tc>
          <w:tcPr>
            <w:tcW w:w="4857" w:type="dxa"/>
            <w:shd w:val="clear" w:color="auto" w:fill="auto"/>
          </w:tcPr>
          <w:p w:rsidR="00665DF9" w:rsidRPr="00BE27F4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1.Работа с выставкой работ детей.</w:t>
            </w:r>
          </w:p>
          <w:p w:rsidR="00665DF9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2.</w:t>
            </w:r>
            <w:r w:rsidRPr="00240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E27F4">
              <w:rPr>
                <w:rFonts w:ascii="Times New Roman" w:hAnsi="Times New Roman"/>
                <w:sz w:val="28"/>
                <w:szCs w:val="28"/>
              </w:rPr>
              <w:t>Фронтальная беседа о снеговиках</w:t>
            </w:r>
            <w:r>
              <w:rPr>
                <w:rFonts w:ascii="Times New Roman" w:hAnsi="Times New Roman"/>
                <w:sz w:val="28"/>
                <w:szCs w:val="28"/>
              </w:rPr>
              <w:t>, снеге, изображениях на работах</w:t>
            </w:r>
            <w:r w:rsidRPr="00BE27F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65DF9" w:rsidRPr="00BE27F4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3. Настрой детей на выполнение проектной работы.</w:t>
            </w:r>
          </w:p>
          <w:p w:rsidR="00665DF9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4.Повторение знаний о геометрических фигурах, умений ориентироваться на доске.</w:t>
            </w:r>
          </w:p>
          <w:p w:rsidR="00665DF9" w:rsidRPr="00BE27F4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макета снеговика и плана будущей работы.</w:t>
            </w:r>
          </w:p>
          <w:p w:rsidR="00665DF9" w:rsidRPr="00BE27F4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5. Повторение правил вырезания геометрических фигур.</w:t>
            </w:r>
          </w:p>
          <w:p w:rsidR="00665DF9" w:rsidRPr="00BE27F4" w:rsidRDefault="00665DF9" w:rsidP="00650169">
            <w:pPr>
              <w:pStyle w:val="a7"/>
              <w:tabs>
                <w:tab w:val="left" w:pos="993"/>
              </w:tabs>
              <w:spacing w:after="0"/>
              <w:ind w:left="0" w:hanging="70"/>
              <w:rPr>
                <w:rFonts w:ascii="Times New Roman" w:hAnsi="Times New Roman"/>
                <w:sz w:val="28"/>
                <w:szCs w:val="28"/>
              </w:rPr>
            </w:pPr>
            <w:r w:rsidRPr="00240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E27F4">
              <w:rPr>
                <w:rFonts w:ascii="Times New Roman" w:hAnsi="Times New Roman"/>
                <w:sz w:val="28"/>
                <w:szCs w:val="28"/>
              </w:rPr>
              <w:t>6. Физкультминутка (тематическая).</w:t>
            </w:r>
          </w:p>
          <w:p w:rsidR="00665DF9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7. Повторение правил работы с ножницами и клеем.</w:t>
            </w:r>
          </w:p>
          <w:p w:rsidR="00665DF9" w:rsidRPr="00BE27F4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Предложения по наполнению работы с возможностью использования разных видов аппликации).</w:t>
            </w:r>
          </w:p>
          <w:p w:rsidR="00665DF9" w:rsidRDefault="00665DF9" w:rsidP="00650169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27F4">
              <w:rPr>
                <w:rFonts w:ascii="Times New Roman" w:hAnsi="Times New Roman"/>
                <w:sz w:val="28"/>
                <w:szCs w:val="28"/>
              </w:rPr>
              <w:t>9. Практическая проектная работа «Снеговик». Работа в группах.</w:t>
            </w:r>
          </w:p>
          <w:p w:rsidR="00665DF9" w:rsidRPr="00BE27F4" w:rsidRDefault="00665DF9" w:rsidP="0065016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 Проверка выполнения задания. Организация выставки работ.</w:t>
            </w:r>
          </w:p>
        </w:tc>
        <w:tc>
          <w:tcPr>
            <w:tcW w:w="1524" w:type="dxa"/>
            <w:shd w:val="clear" w:color="auto" w:fill="auto"/>
          </w:tcPr>
          <w:p w:rsidR="00665DF9" w:rsidRPr="0088683B" w:rsidRDefault="00665DF9" w:rsidP="00650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683B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665DF9" w:rsidRPr="00240393" w:rsidTr="00650169">
        <w:tc>
          <w:tcPr>
            <w:tcW w:w="3189" w:type="dxa"/>
            <w:shd w:val="clear" w:color="auto" w:fill="auto"/>
          </w:tcPr>
          <w:p w:rsidR="00665DF9" w:rsidRPr="0088683B" w:rsidRDefault="00665DF9" w:rsidP="006501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Окончание занятия</w:t>
            </w:r>
          </w:p>
        </w:tc>
        <w:tc>
          <w:tcPr>
            <w:tcW w:w="4857" w:type="dxa"/>
            <w:shd w:val="clear" w:color="auto" w:fill="auto"/>
          </w:tcPr>
          <w:p w:rsidR="00665DF9" w:rsidRPr="0088683B" w:rsidRDefault="00665DF9" w:rsidP="00665DF9">
            <w:pPr>
              <w:pStyle w:val="a7"/>
              <w:numPr>
                <w:ilvl w:val="0"/>
                <w:numId w:val="6"/>
              </w:numPr>
              <w:tabs>
                <w:tab w:val="left" w:pos="231"/>
                <w:tab w:val="left" w:pos="993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Подведение итога (анализ работы детей на занятии, сравнение работы с дидактическими задачами, сообщение о том, чем будут заниматься в следующий раз).</w:t>
            </w:r>
          </w:p>
          <w:p w:rsidR="00665DF9" w:rsidRPr="0088683B" w:rsidRDefault="00665DF9" w:rsidP="00650169">
            <w:pPr>
              <w:tabs>
                <w:tab w:val="left" w:pos="231"/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2.Чтение детьми стихов о снеговике.</w:t>
            </w:r>
          </w:p>
          <w:p w:rsidR="00665DF9" w:rsidRPr="0088683B" w:rsidRDefault="00665DF9" w:rsidP="00650169">
            <w:pPr>
              <w:tabs>
                <w:tab w:val="left" w:pos="231"/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3. Воспитатель благодарит за работу и переключает детей на другой вид деятельности.</w:t>
            </w:r>
            <w:r w:rsidRPr="008868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665DF9" w:rsidRPr="0088683B" w:rsidRDefault="00665DF9" w:rsidP="00650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83B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</w:tbl>
    <w:p w:rsidR="00665DF9" w:rsidRPr="009C0F3A" w:rsidRDefault="00665DF9" w:rsidP="00665DF9">
      <w:pPr>
        <w:spacing w:after="0"/>
        <w:ind w:firstLine="709"/>
        <w:rPr>
          <w:rFonts w:ascii="Times New Roman" w:hAnsi="Times New Roman"/>
          <w:color w:val="FF0000"/>
          <w:sz w:val="8"/>
          <w:szCs w:val="16"/>
        </w:rPr>
      </w:pPr>
    </w:p>
    <w:p w:rsidR="00665DF9" w:rsidRDefault="00665DF9" w:rsidP="00665DF9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665DF9" w:rsidRPr="009C0F3A" w:rsidRDefault="00665DF9" w:rsidP="00665DF9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665DF9" w:rsidRDefault="00665DF9" w:rsidP="00665D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F1633">
        <w:rPr>
          <w:rFonts w:ascii="Times New Roman" w:hAnsi="Times New Roman"/>
          <w:b/>
          <w:sz w:val="28"/>
          <w:szCs w:val="28"/>
        </w:rPr>
        <w:t>12. Ход занятия.</w:t>
      </w:r>
    </w:p>
    <w:p w:rsidR="00665DF9" w:rsidRPr="000F1633" w:rsidRDefault="00665DF9" w:rsidP="00665D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65DF9" w:rsidRPr="000F1633" w:rsidRDefault="00665DF9" w:rsidP="00665DF9">
      <w:pPr>
        <w:pStyle w:val="a7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F1633">
        <w:rPr>
          <w:rFonts w:ascii="Times New Roman" w:hAnsi="Times New Roman"/>
          <w:b/>
          <w:i/>
          <w:sz w:val="28"/>
          <w:szCs w:val="28"/>
        </w:rPr>
        <w:t>Организация детей.</w:t>
      </w:r>
    </w:p>
    <w:p w:rsidR="00665DF9" w:rsidRPr="000F1633" w:rsidRDefault="00665DF9" w:rsidP="00665DF9">
      <w:pPr>
        <w:pStyle w:val="a7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1633">
        <w:rPr>
          <w:rFonts w:ascii="Times New Roman" w:hAnsi="Times New Roman"/>
          <w:sz w:val="28"/>
          <w:szCs w:val="28"/>
        </w:rPr>
        <w:t>Проверка готовности детей к занятию (внешний вид, собранность внимания).</w:t>
      </w:r>
    </w:p>
    <w:p w:rsidR="00665DF9" w:rsidRPr="000F1633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1633">
        <w:rPr>
          <w:rFonts w:ascii="Times New Roman" w:hAnsi="Times New Roman"/>
          <w:sz w:val="28"/>
          <w:szCs w:val="28"/>
        </w:rPr>
        <w:t>2.Создание мотивации, интереса к занятию.</w:t>
      </w:r>
    </w:p>
    <w:p w:rsidR="00665DF9" w:rsidRPr="008E23C5" w:rsidRDefault="00665DF9" w:rsidP="00665DF9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23C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сегодня на занятии мы будем выполнять аппликацию. А о ком она, вы узнаете, </w:t>
      </w:r>
      <w:r w:rsidRPr="008E23C5">
        <w:rPr>
          <w:rFonts w:ascii="Times New Roman" w:hAnsi="Times New Roman"/>
          <w:sz w:val="28"/>
          <w:szCs w:val="28"/>
        </w:rPr>
        <w:t>отгада</w:t>
      </w:r>
      <w:r>
        <w:rPr>
          <w:rFonts w:ascii="Times New Roman" w:hAnsi="Times New Roman"/>
          <w:sz w:val="28"/>
          <w:szCs w:val="28"/>
        </w:rPr>
        <w:t>в</w:t>
      </w:r>
      <w:r w:rsidRPr="008E23C5">
        <w:rPr>
          <w:rFonts w:ascii="Times New Roman" w:hAnsi="Times New Roman"/>
          <w:sz w:val="28"/>
          <w:szCs w:val="28"/>
        </w:rPr>
        <w:t xml:space="preserve"> загадку.</w:t>
      </w:r>
    </w:p>
    <w:p w:rsidR="00665DF9" w:rsidRPr="008E23C5" w:rsidRDefault="00665DF9" w:rsidP="00665DF9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color w:val="000000"/>
          <w:sz w:val="28"/>
          <w:szCs w:val="28"/>
        </w:rPr>
      </w:pPr>
      <w:r w:rsidRPr="008E23C5">
        <w:rPr>
          <w:i/>
          <w:color w:val="000000"/>
          <w:sz w:val="28"/>
          <w:szCs w:val="28"/>
        </w:rPr>
        <w:t>Красный нос, в руках метелка.</w:t>
      </w:r>
    </w:p>
    <w:p w:rsidR="00665DF9" w:rsidRPr="008E23C5" w:rsidRDefault="00665DF9" w:rsidP="00665DF9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color w:val="000000"/>
          <w:sz w:val="28"/>
          <w:szCs w:val="28"/>
        </w:rPr>
      </w:pPr>
      <w:r w:rsidRPr="008E23C5">
        <w:rPr>
          <w:i/>
          <w:color w:val="000000"/>
          <w:sz w:val="28"/>
          <w:szCs w:val="28"/>
        </w:rPr>
        <w:t>Проживает рядом с елкой.</w:t>
      </w:r>
    </w:p>
    <w:p w:rsidR="00665DF9" w:rsidRPr="008E23C5" w:rsidRDefault="00665DF9" w:rsidP="00665DF9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color w:val="000000"/>
          <w:sz w:val="28"/>
          <w:szCs w:val="28"/>
        </w:rPr>
      </w:pPr>
      <w:r w:rsidRPr="008E23C5">
        <w:rPr>
          <w:i/>
          <w:color w:val="000000"/>
          <w:sz w:val="28"/>
          <w:szCs w:val="28"/>
        </w:rPr>
        <w:t>К холодам давно привык</w:t>
      </w:r>
    </w:p>
    <w:p w:rsidR="00665DF9" w:rsidRPr="008E23C5" w:rsidRDefault="00665DF9" w:rsidP="00665DF9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color w:val="000000"/>
          <w:sz w:val="28"/>
          <w:szCs w:val="28"/>
        </w:rPr>
      </w:pPr>
      <w:r w:rsidRPr="008E23C5">
        <w:rPr>
          <w:i/>
          <w:color w:val="000000"/>
          <w:sz w:val="28"/>
          <w:szCs w:val="28"/>
        </w:rPr>
        <w:t>Наш веселый…(</w:t>
      </w:r>
      <w:r>
        <w:rPr>
          <w:i/>
          <w:color w:val="000000"/>
          <w:sz w:val="28"/>
          <w:szCs w:val="28"/>
        </w:rPr>
        <w:t>С</w:t>
      </w:r>
      <w:r w:rsidRPr="008E23C5">
        <w:rPr>
          <w:i/>
          <w:color w:val="000000"/>
          <w:sz w:val="28"/>
          <w:szCs w:val="28"/>
        </w:rPr>
        <w:t>неговик)</w:t>
      </w:r>
    </w:p>
    <w:p w:rsidR="00665DF9" w:rsidRDefault="00665DF9" w:rsidP="00665DF9">
      <w:pPr>
        <w:pStyle w:val="a8"/>
        <w:shd w:val="clear" w:color="auto" w:fill="FFFFFF"/>
        <w:spacing w:before="0" w:beforeAutospacing="0" w:after="0" w:afterAutospacing="0"/>
        <w:ind w:left="1429"/>
        <w:jc w:val="both"/>
        <w:rPr>
          <w:rFonts w:ascii="Verdana" w:hAnsi="Verdana"/>
          <w:color w:val="000000"/>
          <w:sz w:val="21"/>
          <w:szCs w:val="21"/>
        </w:rPr>
      </w:pPr>
    </w:p>
    <w:p w:rsidR="00665DF9" w:rsidRPr="00DE2A26" w:rsidRDefault="00665DF9" w:rsidP="00665DF9">
      <w:pPr>
        <w:pStyle w:val="a7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E2A26">
        <w:rPr>
          <w:rFonts w:ascii="Times New Roman" w:hAnsi="Times New Roman"/>
          <w:b/>
          <w:i/>
          <w:sz w:val="28"/>
          <w:szCs w:val="28"/>
        </w:rPr>
        <w:t>Основная часть занятия.</w:t>
      </w:r>
    </w:p>
    <w:p w:rsidR="00665DF9" w:rsidRPr="00DE2A26" w:rsidRDefault="00665DF9" w:rsidP="00665DF9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DE2A26">
        <w:rPr>
          <w:rFonts w:ascii="Times New Roman" w:hAnsi="Times New Roman"/>
          <w:iCs/>
          <w:sz w:val="28"/>
          <w:szCs w:val="28"/>
        </w:rPr>
        <w:t>Воспитатель открывает ширму, прикрывающую доску. Перед ребятами – разные изображения снеговиков, выполненные их ровесниками в разной технике.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741"/>
        <w:gridCol w:w="1040"/>
        <w:gridCol w:w="3779"/>
      </w:tblGrid>
      <w:tr w:rsidR="00665DF9" w:rsidRPr="00240393" w:rsidTr="00650169">
        <w:tc>
          <w:tcPr>
            <w:tcW w:w="3056" w:type="dxa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 wp14:anchorId="3B12ED2F" wp14:editId="6022027B">
                  <wp:extent cx="1513359" cy="2001600"/>
                  <wp:effectExtent l="19050" t="19050" r="10641" b="17700"/>
                  <wp:docPr id="30" name="Рисунок 28" descr="с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59" cy="200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gridSpan w:val="2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 wp14:anchorId="13C623CB" wp14:editId="3357E6EF">
                  <wp:extent cx="1496523" cy="2001600"/>
                  <wp:effectExtent l="19050" t="19050" r="27477" b="17700"/>
                  <wp:docPr id="35" name="Рисунок 34" descr="сн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5.jpg"/>
                          <pic:cNvPicPr/>
                        </pic:nvPicPr>
                        <pic:blipFill>
                          <a:blip r:embed="rId8"/>
                          <a:srcRect l="33333" t="9859" r="24339" b="14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23" cy="200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 wp14:anchorId="4E431D8A" wp14:editId="7FD1123E">
                  <wp:extent cx="2217894" cy="2000250"/>
                  <wp:effectExtent l="19050" t="19050" r="10956" b="19050"/>
                  <wp:docPr id="32" name="Рисунок 15" descr="сн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6.jpg"/>
                          <pic:cNvPicPr/>
                        </pic:nvPicPr>
                        <pic:blipFill>
                          <a:blip r:embed="rId9"/>
                          <a:srcRect l="9038" r="15337" b="9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894" cy="2000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DF9" w:rsidRPr="00240393" w:rsidTr="00650169">
        <w:tc>
          <w:tcPr>
            <w:tcW w:w="4693" w:type="dxa"/>
            <w:gridSpan w:val="2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769" w:type="dxa"/>
            <w:gridSpan w:val="2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665DF9" w:rsidRPr="00240393" w:rsidTr="00650169">
        <w:tc>
          <w:tcPr>
            <w:tcW w:w="4693" w:type="dxa"/>
            <w:gridSpan w:val="2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12B5CFEF" wp14:editId="63F6BD98">
                  <wp:extent cx="3070636" cy="2001600"/>
                  <wp:effectExtent l="19050" t="19050" r="15464" b="17700"/>
                  <wp:docPr id="33" name="Рисунок 5" descr="сн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4.jpg"/>
                          <pic:cNvPicPr/>
                        </pic:nvPicPr>
                        <pic:blipFill>
                          <a:blip r:embed="rId10"/>
                          <a:srcRect b="4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636" cy="200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gridSpan w:val="2"/>
          </w:tcPr>
          <w:p w:rsidR="00665DF9" w:rsidRPr="00240393" w:rsidRDefault="00665DF9" w:rsidP="0065016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E23C5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 wp14:anchorId="0BD44BC9" wp14:editId="6A6C1025">
                  <wp:extent cx="3105293" cy="2001600"/>
                  <wp:effectExtent l="19050" t="19050" r="18907" b="17700"/>
                  <wp:docPr id="34" name="Рисунок 8" descr="с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3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293" cy="200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DF9" w:rsidRPr="00DE2A26" w:rsidRDefault="00665DF9" w:rsidP="00665DF9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665DF9" w:rsidRDefault="00665DF9" w:rsidP="00665DF9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2A26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Воспитатель организует фронтальную беседу по изображениям. Учащиеся отвечают на вопросы.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такой Снеговик?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чего он сделан?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Какой снег?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Почему представленные работы относятся к аппликации?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материалы потребовались для каждой аппликации?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еще объекты можно увидеть на картинках?</w:t>
      </w:r>
    </w:p>
    <w:p w:rsidR="00665DF9" w:rsidRDefault="00665DF9" w:rsidP="00665DF9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вы думаете, для чего они нужны?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Pr="00BD1E95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1E95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Воспитатель сообщает детям, что сегодня на занятии мы будем работать в группах и выполнять проект – аппликацию «Снеговик». И каждая группа будет сама определять, что изобразит на своей картине.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4.Воспитатель организует повторение геометрических фигур. На доске по краям (сверху, снизу, слева, справа) находятся шаблоны геометрических фигур.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109220</wp:posOffset>
                </wp:positionV>
                <wp:extent cx="5943600" cy="3411220"/>
                <wp:effectExtent l="9525" t="7620" r="952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11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0FF7" id="Прямоугольник 18" o:spid="_x0000_s1026" style="position:absolute;margin-left:.45pt;margin-top:8.6pt;width:468pt;height:2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" fillcolor="#00b050"/>
            </w:pict>
          </mc:Fallback>
        </mc:AlternateConten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17145</wp:posOffset>
                </wp:positionV>
                <wp:extent cx="514350" cy="477520"/>
                <wp:effectExtent l="19050" t="7620" r="19050" b="10160"/>
                <wp:wrapNone/>
                <wp:docPr id="17" name="Блок-схема: ручное управл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4350" cy="477520"/>
                        </a:xfrm>
                        <a:prstGeom prst="flowChartManualOperation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81E0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7" o:spid="_x0000_s1026" type="#_x0000_t119" style="position:absolute;margin-left:94.2pt;margin-top:1.35pt;width:40.5pt;height:37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" fillcolor="#c00000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66040</wp:posOffset>
                </wp:positionV>
                <wp:extent cx="90805" cy="90805"/>
                <wp:effectExtent l="13970" t="8890" r="9525" b="508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8AD0E" id="Овал 16" o:spid="_x0000_s1026" style="position:absolute;margin-left:243.8pt;margin-top:5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" fill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66040</wp:posOffset>
                </wp:positionV>
                <wp:extent cx="90805" cy="90805"/>
                <wp:effectExtent l="9525" t="8890" r="13970" b="508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435E3" id="Овал 15" o:spid="_x0000_s1026" style="position:absolute;margin-left:220.2pt;margin-top:5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AiPAIAAGc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" fill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17145</wp:posOffset>
                </wp:positionV>
                <wp:extent cx="1019175" cy="934720"/>
                <wp:effectExtent l="9525" t="7620" r="9525" b="1016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3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A4F82" id="Овал 14" o:spid="_x0000_s1026" style="position:absolute;margin-left:341.7pt;margin-top:1.35pt;width:80.25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"/>
            </w:pict>
          </mc:Fallback>
        </mc:AlternateConten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62230</wp:posOffset>
                </wp:positionV>
                <wp:extent cx="1200150" cy="1181100"/>
                <wp:effectExtent l="9525" t="8890" r="9525" b="1016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05D78" id="Овал 13" o:spid="_x0000_s1026" style="position:absolute;margin-left:6.45pt;margin-top:4.9pt;width:94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"/>
            </w:pict>
          </mc:Fallback>
        </mc:AlternateConten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-84455</wp:posOffset>
                </wp:positionV>
                <wp:extent cx="142875" cy="733425"/>
                <wp:effectExtent l="57150" t="18415" r="9525" b="1016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2875" cy="733425"/>
                        </a:xfrm>
                        <a:prstGeom prst="triangle">
                          <a:avLst>
                            <a:gd name="adj" fmla="val 5911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23B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428.7pt;margin-top:-6.65pt;width:11.25pt;height:57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" adj="12768" fillcolor="red"/>
            </w:pict>
          </mc:Fallback>
        </mc:AlternateConten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143510</wp:posOffset>
                </wp:positionV>
                <wp:extent cx="752475" cy="695325"/>
                <wp:effectExtent l="9525" t="8255" r="9525" b="1079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72EEF" id="Овал 11" o:spid="_x0000_s1026" style="position:absolute;margin-left:296.7pt;margin-top:11.3pt;width:59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"/>
            </w:pict>
          </mc:Fallback>
        </mc:AlternateConten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71120</wp:posOffset>
                </wp:positionV>
                <wp:extent cx="1152525" cy="90805"/>
                <wp:effectExtent l="9525" t="12700" r="952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1BADE" id="Прямоугольник 10" o:spid="_x0000_s1026" style="position:absolute;margin-left:31.95pt;margin-top:5.6pt;width:90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" fillcolor="#375623 [1609]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71120</wp:posOffset>
                </wp:positionV>
                <wp:extent cx="1152525" cy="90805"/>
                <wp:effectExtent l="9525" t="12700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6049" id="Прямоугольник 9" o:spid="_x0000_s1026" style="position:absolute;margin-left:129.45pt;margin-top:5.6pt;width:90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" fillcolor="#375623 [1609]"/>
            </w:pict>
          </mc:Fallback>
        </mc:AlternateConten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Какие фигуры нам будут нужны для того, чтобы изобразить снеговика?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(Круги, квадрат, прямоугольник,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прясоугольники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665DF9" w:rsidRDefault="00665DF9" w:rsidP="00665DF9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Давайте составим план выполнения работы. Для этого вы по одному будете выходить к доске, называть геометрическую фигуру, говорить, где она расположена на доске, и размещать ее на нужном месте.</w:t>
      </w:r>
    </w:p>
    <w:p w:rsidR="00665DF9" w:rsidRPr="00BD1E95" w:rsidRDefault="00665DF9" w:rsidP="00665DF9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(Дети выполняют задание воспитателя. Коллективно определяют порядок работы.)</w:t>
      </w:r>
    </w:p>
    <w:p w:rsidR="00665DF9" w:rsidRDefault="00665DF9" w:rsidP="00665DF9">
      <w:pPr>
        <w:pStyle w:val="a7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Почему у нас получается грустный снеговик? Что необходимо добавить? </w:t>
      </w:r>
      <w:r w:rsidRPr="003D175D">
        <w:rPr>
          <w:rFonts w:ascii="Times New Roman" w:eastAsia="Times New Roman" w:hAnsi="Times New Roman"/>
          <w:i/>
          <w:sz w:val="28"/>
          <w:szCs w:val="28"/>
        </w:rPr>
        <w:t>(Рот).</w:t>
      </w:r>
    </w:p>
    <w:p w:rsidR="00665DF9" w:rsidRPr="003D175D" w:rsidRDefault="00665DF9" w:rsidP="00665DF9">
      <w:pPr>
        <w:pStyle w:val="a7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Правильно. </w:t>
      </w:r>
      <w:r>
        <w:rPr>
          <w:rFonts w:ascii="Times New Roman" w:eastAsia="Times New Roman" w:hAnsi="Times New Roman"/>
          <w:i/>
          <w:sz w:val="28"/>
          <w:szCs w:val="28"/>
        </w:rPr>
        <w:t>(Воспитатель добавляет на доску изображение рта и предлагает одному ребенку прикрепить его на место.)</w:t>
      </w:r>
    </w:p>
    <w:p w:rsidR="00665DF9" w:rsidRPr="003D175D" w:rsidRDefault="00665DF9" w:rsidP="00665DF9">
      <w:pPr>
        <w:pStyle w:val="a7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Молодцы! Какой прекрасный веселый снеговик у нас получился.</w:t>
      </w:r>
    </w:p>
    <w:p w:rsidR="00665DF9" w:rsidRDefault="00665DF9" w:rsidP="00665DF9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Воспитатель подводит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выполнению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практической работы.</w:t>
      </w:r>
    </w:p>
    <w:p w:rsidR="00665DF9" w:rsidRDefault="00665DF9" w:rsidP="00665DF9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Давайте повторим:</w:t>
      </w:r>
    </w:p>
    <w:p w:rsidR="00665DF9" w:rsidRDefault="00665DF9" w:rsidP="00665DF9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Круг вырезаем из … </w:t>
      </w:r>
      <w:r>
        <w:rPr>
          <w:rFonts w:ascii="Times New Roman" w:eastAsia="Times New Roman" w:hAnsi="Times New Roman"/>
          <w:i/>
          <w:sz w:val="28"/>
          <w:szCs w:val="28"/>
        </w:rPr>
        <w:t>(квадрата, закругляя уголки).</w:t>
      </w:r>
    </w:p>
    <w:p w:rsidR="00665DF9" w:rsidRPr="00166144" w:rsidRDefault="00665DF9" w:rsidP="00665DF9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Ведро вырезаем из … </w:t>
      </w:r>
      <w:r>
        <w:rPr>
          <w:rFonts w:ascii="Times New Roman" w:eastAsia="Times New Roman" w:hAnsi="Times New Roman"/>
          <w:i/>
          <w:sz w:val="28"/>
          <w:szCs w:val="28"/>
        </w:rPr>
        <w:t>(квадрата, отрезая углы).</w:t>
      </w:r>
    </w:p>
    <w:p w:rsidR="00665DF9" w:rsidRDefault="00665DF9" w:rsidP="00665DF9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Руки-веточки из … </w:t>
      </w:r>
      <w:r>
        <w:rPr>
          <w:rFonts w:ascii="Times New Roman" w:eastAsia="Times New Roman" w:hAnsi="Times New Roman"/>
          <w:i/>
          <w:sz w:val="28"/>
          <w:szCs w:val="28"/>
        </w:rPr>
        <w:t>(прямоугольника, нарезая полоски).</w:t>
      </w:r>
    </w:p>
    <w:p w:rsidR="00665DF9" w:rsidRDefault="00665DF9" w:rsidP="00665DF9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вы думаете, для чего на ваших тарелочках бумага? Вата?</w:t>
      </w:r>
    </w:p>
    <w:p w:rsidR="00665DF9" w:rsidRDefault="00665DF9" w:rsidP="00665DF9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Pr="00DE2A26" w:rsidRDefault="00665DF9" w:rsidP="00665DF9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Прежде, чем мы приступим к аппликации, давайте немного разомнемся.</w:t>
      </w:r>
    </w:p>
    <w:p w:rsidR="00665DF9" w:rsidRPr="00166144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166144">
        <w:rPr>
          <w:rFonts w:ascii="Times New Roman" w:eastAsia="Times New Roman" w:hAnsi="Times New Roman"/>
          <w:i/>
          <w:sz w:val="28"/>
          <w:szCs w:val="28"/>
        </w:rPr>
        <w:t>Раз, два, три, четыре (</w:t>
      </w:r>
      <w:r>
        <w:rPr>
          <w:rFonts w:ascii="Times New Roman" w:eastAsia="Times New Roman" w:hAnsi="Times New Roman"/>
          <w:i/>
          <w:sz w:val="28"/>
          <w:szCs w:val="28"/>
        </w:rPr>
        <w:t>Х</w:t>
      </w:r>
      <w:r w:rsidRPr="00166144">
        <w:rPr>
          <w:rFonts w:ascii="Times New Roman" w:eastAsia="Times New Roman" w:hAnsi="Times New Roman"/>
          <w:i/>
          <w:sz w:val="28"/>
          <w:szCs w:val="28"/>
        </w:rPr>
        <w:t>лопки в ладоши)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Мы снеговика лепили (Лепим снежок)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Ком большой, комок поменьше,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Самый маленький комок, (Показываем руками размеры комков) 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Нос – морковку, (Кулачок к носу)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Руки – ветки, (Руки с растопыренными пальцами)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 на голову – ведро. (Руки над головой)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lastRenderedPageBreak/>
        <w:t>Уголечки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вместо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глаз,(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Будто рисуем глазки)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Нарисуем ротик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краской.(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Будто рисуем ротик)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Посмотрите, он прекрасен! (Правую руку в кулаке с отогнутым большим пальцем вперед)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Но в дом его мы не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возьмем,(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Двигаем указательным пальцем из стороны в сторону)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Потому что… (Дети хором: «Тает он!».</w:t>
      </w:r>
    </w:p>
    <w:p w:rsidR="00665DF9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Воспитатель перед выполнением работы предлагает повторить правила работы с ножницами и клеем. Дети по одному добавляют друг друга.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Воспитатель напоминает, что дети могут украсить рисунок?</w:t>
      </w:r>
    </w:p>
    <w:p w:rsidR="00665DF9" w:rsidRDefault="00665DF9" w:rsidP="00665DF9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мы можем добавить к снеговику?</w:t>
      </w:r>
    </w:p>
    <w:p w:rsidR="00665DF9" w:rsidRDefault="00665DF9" w:rsidP="00665DF9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какой фигуры и с помощью какой линии можно сделать сугроб?</w:t>
      </w:r>
    </w:p>
    <w:p w:rsidR="00665DF9" w:rsidRDefault="00665DF9" w:rsidP="00665DF9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выполняется обрывная аппликация?</w:t>
      </w:r>
    </w:p>
    <w:p w:rsidR="00665DF9" w:rsidRPr="00987C8F" w:rsidRDefault="00665DF9" w:rsidP="00665DF9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будете работать с ватой?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 предлагает распределиться в группах, кто и что будет делать. Желает всем успеха.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9.Практическая работа в группах.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535E">
        <w:rPr>
          <w:rFonts w:ascii="Times New Roman" w:eastAsia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воспитатель оказывает детям помощь.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5DF9" w:rsidRPr="00BA535E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Проверка выполнения задания. Организация выставки работ.</w:t>
      </w:r>
    </w:p>
    <w:p w:rsidR="00665DF9" w:rsidRPr="00166144" w:rsidRDefault="00665DF9" w:rsidP="00665DF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65DF9" w:rsidRPr="00BA535E" w:rsidRDefault="00665DF9" w:rsidP="00665DF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BA535E">
        <w:rPr>
          <w:rFonts w:ascii="Times New Roman" w:hAnsi="Times New Roman"/>
          <w:b/>
          <w:i/>
          <w:sz w:val="28"/>
          <w:szCs w:val="28"/>
        </w:rPr>
        <w:t>Окончание занятия.</w:t>
      </w:r>
    </w:p>
    <w:p w:rsidR="00665DF9" w:rsidRPr="00BA535E" w:rsidRDefault="00665DF9" w:rsidP="00665DF9">
      <w:pPr>
        <w:pStyle w:val="a7"/>
        <w:tabs>
          <w:tab w:val="left" w:pos="993"/>
        </w:tabs>
        <w:spacing w:after="0"/>
        <w:ind w:left="11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5DF9" w:rsidRPr="00BA535E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535E">
        <w:rPr>
          <w:rFonts w:ascii="Times New Roman" w:hAnsi="Times New Roman"/>
          <w:sz w:val="28"/>
          <w:szCs w:val="28"/>
        </w:rPr>
        <w:t>1.Подведение итог</w:t>
      </w:r>
      <w:r>
        <w:rPr>
          <w:rFonts w:ascii="Times New Roman" w:hAnsi="Times New Roman"/>
          <w:sz w:val="28"/>
          <w:szCs w:val="28"/>
        </w:rPr>
        <w:t>ов</w:t>
      </w:r>
      <w:r w:rsidRPr="00BA535E">
        <w:rPr>
          <w:rFonts w:ascii="Times New Roman" w:hAnsi="Times New Roman"/>
          <w:sz w:val="28"/>
          <w:szCs w:val="28"/>
        </w:rPr>
        <w:t xml:space="preserve"> (анализ работы детей на занятии, сравнение работы </w:t>
      </w:r>
      <w:proofErr w:type="gramStart"/>
      <w:r w:rsidRPr="00BA535E">
        <w:rPr>
          <w:rFonts w:ascii="Times New Roman" w:hAnsi="Times New Roman"/>
          <w:sz w:val="28"/>
          <w:szCs w:val="28"/>
        </w:rPr>
        <w:t>с  дидактическими</w:t>
      </w:r>
      <w:proofErr w:type="gramEnd"/>
      <w:r w:rsidRPr="00BA535E">
        <w:rPr>
          <w:rFonts w:ascii="Times New Roman" w:hAnsi="Times New Roman"/>
          <w:sz w:val="28"/>
          <w:szCs w:val="28"/>
        </w:rPr>
        <w:t xml:space="preserve">   задачами,   сообщение   о   том,  чем  будут  заниматься в следующий раз).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DF9" w:rsidRPr="00BA535E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535E">
        <w:rPr>
          <w:rFonts w:ascii="Times New Roman" w:hAnsi="Times New Roman"/>
          <w:sz w:val="28"/>
          <w:szCs w:val="28"/>
        </w:rPr>
        <w:t xml:space="preserve">Воспитатель предлагает детям прочитать стихотворения про снеговика. </w:t>
      </w:r>
    </w:p>
    <w:p w:rsidR="00665DF9" w:rsidRPr="00BA535E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535E">
        <w:rPr>
          <w:rFonts w:ascii="Times New Roman" w:hAnsi="Times New Roman"/>
          <w:i/>
          <w:sz w:val="28"/>
          <w:szCs w:val="28"/>
        </w:rPr>
        <w:t>Дети на фоне выполненных работ читают стихотворения.</w:t>
      </w:r>
    </w:p>
    <w:p w:rsidR="00665DF9" w:rsidRPr="00BA535E" w:rsidRDefault="00665DF9" w:rsidP="00665DF9">
      <w:pPr>
        <w:tabs>
          <w:tab w:val="left" w:pos="993"/>
        </w:tabs>
        <w:spacing w:after="0"/>
        <w:ind w:left="709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Снег по улице метёт,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Вьюга песенки поёт,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Детвора кричит "ура!".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Style w:val="ab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Снеговик</w:t>
      </w:r>
      <w:r w:rsidRPr="00BA535E">
        <w:rPr>
          <w:rStyle w:val="apple-converted-space"/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среди двора: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lastRenderedPageBreak/>
        <w:t>Вместо шляпы - старый таз,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Угольки на месте глаз.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Из морковки - красный нос,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Будто выкрасил мороз.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Ох, красив </w:t>
      </w:r>
      <w:proofErr w:type="spellStart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снеговичок</w:t>
      </w:r>
      <w:proofErr w:type="spellEnd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-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Славный снежный мужичок!</w:t>
      </w:r>
      <w:r w:rsidRPr="00BA535E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665DF9" w:rsidRDefault="00665DF9" w:rsidP="00665DF9">
      <w:pPr>
        <w:tabs>
          <w:tab w:val="left" w:pos="993"/>
        </w:tabs>
        <w:spacing w:after="0"/>
        <w:ind w:left="709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665DF9" w:rsidRPr="00BA535E" w:rsidRDefault="00665DF9" w:rsidP="00665DF9">
      <w:pPr>
        <w:tabs>
          <w:tab w:val="left" w:pos="993"/>
        </w:tabs>
        <w:spacing w:after="0"/>
        <w:ind w:left="709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Я слепил</w:t>
      </w:r>
      <w:r w:rsidRPr="00BA535E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D97C2F">
        <w:rPr>
          <w:rStyle w:val="ab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снеговика</w:t>
      </w:r>
      <w:r w:rsidRPr="00D97C2F">
        <w:rPr>
          <w:rFonts w:ascii="Times New Roman" w:hAnsi="Times New Roman"/>
          <w:b/>
          <w:i/>
          <w:color w:val="333333"/>
          <w:sz w:val="28"/>
          <w:szCs w:val="28"/>
        </w:rPr>
        <w:br/>
      </w:r>
      <w:proofErr w:type="spellStart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Ма</w:t>
      </w:r>
      <w:proofErr w:type="spellEnd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-аленького роста,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Ведь большого мне пока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Не под силу просто.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Вот придёт из школы брат,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Он - силач дворовый,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Соберёт всех нас, ребят -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Слепим во-от </w:t>
      </w:r>
      <w:proofErr w:type="spellStart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тако</w:t>
      </w:r>
      <w:proofErr w:type="spellEnd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-ого!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Я катаю снежный ком -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Скоро пригодится,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Будет двор снеговиком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Будущим гордиться!</w:t>
      </w:r>
    </w:p>
    <w:p w:rsidR="00665DF9" w:rsidRDefault="00665DF9" w:rsidP="00665DF9">
      <w:pPr>
        <w:tabs>
          <w:tab w:val="left" w:pos="993"/>
        </w:tabs>
        <w:spacing w:after="0"/>
        <w:ind w:left="709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665DF9" w:rsidRPr="00BA535E" w:rsidRDefault="00665DF9" w:rsidP="00665DF9">
      <w:pPr>
        <w:tabs>
          <w:tab w:val="left" w:pos="993"/>
        </w:tabs>
        <w:spacing w:after="0"/>
        <w:ind w:left="709"/>
        <w:rPr>
          <w:rFonts w:ascii="Times New Roman" w:hAnsi="Times New Roman"/>
          <w:i/>
          <w:color w:val="FF0000"/>
          <w:sz w:val="28"/>
          <w:szCs w:val="28"/>
        </w:rPr>
      </w:pP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Лепим мы</w:t>
      </w:r>
      <w:r w:rsidRPr="00BA535E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BA535E">
        <w:rPr>
          <w:rStyle w:val="ab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снеговика</w:t>
      </w:r>
      <w:r w:rsidRPr="00BA535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Pr="00BA535E">
        <w:rPr>
          <w:rFonts w:ascii="Times New Roman" w:hAnsi="Times New Roman"/>
          <w:b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Хоть работа нелегка.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Катим с другом мы вдвоём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Всё рас-</w:t>
      </w:r>
      <w:proofErr w:type="spellStart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тууу</w:t>
      </w:r>
      <w:proofErr w:type="spellEnd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-</w:t>
      </w:r>
      <w:proofErr w:type="spellStart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щий</w:t>
      </w:r>
      <w:proofErr w:type="spellEnd"/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снежный ком!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Раз - готов один комок.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Два - комок – его дружок.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Три - ещё комок возник –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Получился снеговик!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Глазки – это леденцы,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Нос его – морковка.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Мы сегодня молодцы,</w:t>
      </w:r>
      <w:r w:rsidRPr="00BA535E">
        <w:rPr>
          <w:rFonts w:ascii="Times New Roman" w:hAnsi="Times New Roman"/>
          <w:i/>
          <w:color w:val="333333"/>
          <w:sz w:val="28"/>
          <w:szCs w:val="28"/>
        </w:rPr>
        <w:br/>
      </w:r>
      <w:r w:rsidRPr="00BA535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Есть у нас сноровка!</w:t>
      </w: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5DF9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3.Воспитатель благодарит детей за работу.</w:t>
      </w:r>
    </w:p>
    <w:p w:rsidR="00665DF9" w:rsidRPr="000F1633" w:rsidRDefault="00665DF9" w:rsidP="00665D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DF9" w:rsidRPr="00D97C2F" w:rsidRDefault="00665DF9" w:rsidP="00665DF9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</w:t>
      </w:r>
      <w:r w:rsidRPr="00D97C2F">
        <w:rPr>
          <w:rFonts w:ascii="Times New Roman" w:hAnsi="Times New Roman"/>
          <w:sz w:val="28"/>
          <w:szCs w:val="28"/>
        </w:rPr>
        <w:t>Переключение детей на другой вид деятельности.</w:t>
      </w:r>
      <w:r w:rsidRPr="00D97C2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65DF9" w:rsidRPr="00607944" w:rsidRDefault="00665DF9" w:rsidP="00665D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07944">
        <w:rPr>
          <w:rFonts w:ascii="Times New Roman" w:hAnsi="Times New Roman"/>
          <w:b/>
          <w:sz w:val="28"/>
          <w:szCs w:val="28"/>
        </w:rPr>
        <w:lastRenderedPageBreak/>
        <w:t>13. Литература.</w:t>
      </w:r>
    </w:p>
    <w:p w:rsidR="00665DF9" w:rsidRPr="009375F3" w:rsidRDefault="00665DF9" w:rsidP="00665DF9">
      <w:pPr>
        <w:pStyle w:val="a7"/>
        <w:numPr>
          <w:ilvl w:val="0"/>
          <w:numId w:val="7"/>
        </w:numPr>
        <w:spacing w:after="0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5F3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375F3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9375F3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375F3">
        <w:rPr>
          <w:rFonts w:ascii="Times New Roman" w:hAnsi="Times New Roman"/>
          <w:sz w:val="28"/>
          <w:szCs w:val="28"/>
        </w:rPr>
        <w:t xml:space="preserve"> Н.Е. Проектная деятельность дошкольников (5-7 лет).  ФГОС. Для занятий с детьми 5-7 лет. / Издательство: МОЗАИКА-СИНТЕЗ, 2016.</w:t>
      </w:r>
    </w:p>
    <w:p w:rsidR="00665DF9" w:rsidRDefault="00665DF9" w:rsidP="00665DF9">
      <w:pPr>
        <w:pStyle w:val="a7"/>
        <w:numPr>
          <w:ilvl w:val="0"/>
          <w:numId w:val="7"/>
        </w:numPr>
        <w:spacing w:after="0"/>
        <w:ind w:left="1066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 Аппликация с детьми 5-6 лет. Практическое пособие. / Издательство: МОЗАИКА_СИНТЕЗ, 2016 г.</w:t>
      </w:r>
    </w:p>
    <w:p w:rsidR="00665DF9" w:rsidRDefault="00665DF9" w:rsidP="00665DF9">
      <w:pPr>
        <w:pStyle w:val="a7"/>
        <w:numPr>
          <w:ilvl w:val="0"/>
          <w:numId w:val="7"/>
        </w:numPr>
        <w:spacing w:after="0"/>
        <w:ind w:left="1066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Маврина Л. Аппликация. Занятия дома и в детском саду. Практическое пособие. / Издательство: Стрекоза, 2015 г.</w:t>
      </w:r>
    </w:p>
    <w:p w:rsidR="00665DF9" w:rsidRDefault="00665DF9" w:rsidP="00665DF9">
      <w:pPr>
        <w:pStyle w:val="a7"/>
        <w:numPr>
          <w:ilvl w:val="0"/>
          <w:numId w:val="7"/>
        </w:numPr>
        <w:spacing w:after="0"/>
        <w:ind w:left="1066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944">
        <w:rPr>
          <w:rFonts w:ascii="Times New Roman" w:hAnsi="Times New Roman"/>
          <w:sz w:val="28"/>
          <w:szCs w:val="28"/>
        </w:rPr>
        <w:t>Пыхова</w:t>
      </w:r>
      <w:proofErr w:type="spellEnd"/>
      <w:r w:rsidRPr="00607944">
        <w:rPr>
          <w:rFonts w:ascii="Times New Roman" w:hAnsi="Times New Roman"/>
          <w:sz w:val="28"/>
          <w:szCs w:val="28"/>
        </w:rPr>
        <w:t xml:space="preserve"> О. Структура занятия в ДОУ по ФГОС. </w:t>
      </w:r>
      <w:hyperlink r:id="rId12" w:history="1">
        <w:r w:rsidRPr="00FC1095">
          <w:rPr>
            <w:rStyle w:val="aa"/>
            <w:rFonts w:ascii="Times New Roman" w:hAnsi="Times New Roman"/>
            <w:sz w:val="28"/>
            <w:szCs w:val="28"/>
          </w:rPr>
          <w:t>http://www.maam.ru/detskijsad/struktura-zanjatija-v-dou-po-fgos.html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65DF9" w:rsidRDefault="00665DF9" w:rsidP="00665DF9">
      <w:pPr>
        <w:pStyle w:val="a7"/>
        <w:numPr>
          <w:ilvl w:val="0"/>
          <w:numId w:val="7"/>
        </w:numPr>
        <w:spacing w:after="0"/>
        <w:ind w:left="1066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про снеговика. Материалы сайта «Ну, </w:t>
      </w:r>
      <w:proofErr w:type="gramStart"/>
      <w:r>
        <w:rPr>
          <w:rFonts w:ascii="Times New Roman" w:hAnsi="Times New Roman"/>
          <w:sz w:val="28"/>
          <w:szCs w:val="28"/>
        </w:rPr>
        <w:t>мама!.</w:t>
      </w:r>
      <w:proofErr w:type="gramEnd"/>
      <w:r>
        <w:rPr>
          <w:rFonts w:ascii="Times New Roman" w:hAnsi="Times New Roman"/>
          <w:sz w:val="28"/>
          <w:szCs w:val="28"/>
        </w:rPr>
        <w:t xml:space="preserve"> Сайт для мам малышей» </w:t>
      </w:r>
      <w:hyperlink r:id="rId13" w:history="1">
        <w:r w:rsidRPr="00534883">
          <w:rPr>
            <w:rStyle w:val="aa"/>
            <w:rFonts w:ascii="Times New Roman" w:hAnsi="Times New Roman"/>
            <w:sz w:val="28"/>
            <w:szCs w:val="28"/>
          </w:rPr>
          <w:t>http://www.numama.ru/blogs/kopilka-detskih-stihov/stihi-pro-snegovika.html</w:t>
        </w:r>
      </w:hyperlink>
    </w:p>
    <w:p w:rsidR="00665DF9" w:rsidRPr="009C0F3A" w:rsidRDefault="00665DF9" w:rsidP="00665DF9">
      <w:pPr>
        <w:pStyle w:val="a7"/>
        <w:spacing w:after="0"/>
        <w:ind w:left="106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662F" w:rsidRDefault="0040662F" w:rsidP="00665DF9">
      <w:pPr>
        <w:spacing w:after="0" w:line="240" w:lineRule="auto"/>
      </w:pPr>
      <w:bookmarkStart w:id="0" w:name="_GoBack"/>
      <w:bookmarkEnd w:id="0"/>
    </w:p>
    <w:sectPr w:rsidR="0040662F" w:rsidSect="00C65B3B">
      <w:footerReference w:type="default" r:id="rId1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67" w:rsidRDefault="00A84C67" w:rsidP="00C65B3B">
      <w:pPr>
        <w:spacing w:after="0" w:line="240" w:lineRule="auto"/>
      </w:pPr>
      <w:r>
        <w:separator/>
      </w:r>
    </w:p>
  </w:endnote>
  <w:endnote w:type="continuationSeparator" w:id="0">
    <w:p w:rsidR="00A84C67" w:rsidRDefault="00A84C67" w:rsidP="00C6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08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B3B" w:rsidRDefault="00C65B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D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5B3B" w:rsidRDefault="00C6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67" w:rsidRDefault="00A84C67" w:rsidP="00C65B3B">
      <w:pPr>
        <w:spacing w:after="0" w:line="240" w:lineRule="auto"/>
      </w:pPr>
      <w:r>
        <w:separator/>
      </w:r>
    </w:p>
  </w:footnote>
  <w:footnote w:type="continuationSeparator" w:id="0">
    <w:p w:rsidR="00A84C67" w:rsidRDefault="00A84C67" w:rsidP="00C6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B67"/>
    <w:multiLevelType w:val="hybridMultilevel"/>
    <w:tmpl w:val="F8B49DE4"/>
    <w:lvl w:ilvl="0" w:tplc="A828AA6A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F4892"/>
    <w:multiLevelType w:val="hybridMultilevel"/>
    <w:tmpl w:val="5F8CEFD4"/>
    <w:lvl w:ilvl="0" w:tplc="BC6C1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E6F8D"/>
    <w:multiLevelType w:val="hybridMultilevel"/>
    <w:tmpl w:val="305C90F4"/>
    <w:lvl w:ilvl="0" w:tplc="436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552869"/>
    <w:multiLevelType w:val="hybridMultilevel"/>
    <w:tmpl w:val="F95E1BAE"/>
    <w:lvl w:ilvl="0" w:tplc="CA8E276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E10568"/>
    <w:multiLevelType w:val="hybridMultilevel"/>
    <w:tmpl w:val="08EECC76"/>
    <w:lvl w:ilvl="0" w:tplc="436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53346"/>
    <w:multiLevelType w:val="hybridMultilevel"/>
    <w:tmpl w:val="AD16A45C"/>
    <w:lvl w:ilvl="0" w:tplc="DDE8945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711492"/>
    <w:multiLevelType w:val="hybridMultilevel"/>
    <w:tmpl w:val="B6F08C4A"/>
    <w:lvl w:ilvl="0" w:tplc="436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43AB8"/>
    <w:multiLevelType w:val="hybridMultilevel"/>
    <w:tmpl w:val="A54A9A3A"/>
    <w:lvl w:ilvl="0" w:tplc="3E026598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A36A22"/>
    <w:multiLevelType w:val="hybridMultilevel"/>
    <w:tmpl w:val="A63E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F177B"/>
    <w:multiLevelType w:val="hybridMultilevel"/>
    <w:tmpl w:val="118ED2A2"/>
    <w:lvl w:ilvl="0" w:tplc="BC6C1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5B6AE8"/>
    <w:multiLevelType w:val="hybridMultilevel"/>
    <w:tmpl w:val="BB06855A"/>
    <w:lvl w:ilvl="0" w:tplc="BC6C1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D7336B"/>
    <w:multiLevelType w:val="hybridMultilevel"/>
    <w:tmpl w:val="A52297A6"/>
    <w:lvl w:ilvl="0" w:tplc="436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B86D79"/>
    <w:multiLevelType w:val="hybridMultilevel"/>
    <w:tmpl w:val="22100C2C"/>
    <w:lvl w:ilvl="0" w:tplc="436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3C"/>
    <w:rsid w:val="00022E3C"/>
    <w:rsid w:val="001519A3"/>
    <w:rsid w:val="00405A15"/>
    <w:rsid w:val="0040662F"/>
    <w:rsid w:val="005A4868"/>
    <w:rsid w:val="00665DF9"/>
    <w:rsid w:val="00A344D3"/>
    <w:rsid w:val="00A84C67"/>
    <w:rsid w:val="00C65B3B"/>
    <w:rsid w:val="00CA21A9"/>
    <w:rsid w:val="00D83CA4"/>
    <w:rsid w:val="00EE7D2A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D239"/>
  <w15:chartTrackingRefBased/>
  <w15:docId w15:val="{54AF9344-414B-4A02-80D1-C438EC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B3B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B3B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D83CA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65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5DF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65DF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665DF9"/>
    <w:rPr>
      <w:b/>
      <w:bCs/>
    </w:rPr>
  </w:style>
  <w:style w:type="character" w:customStyle="1" w:styleId="apple-converted-space">
    <w:name w:val="apple-converted-space"/>
    <w:basedOn w:val="a0"/>
    <w:rsid w:val="0066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mama.ru/blogs/kopilka-detskih-stihov/stihi-pro-snegovi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am.ru/detskijsad/struktura-zanjatija-v-dou-po-fgo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 Mykytenko</dc:creator>
  <cp:keywords/>
  <dc:description/>
  <cp:lastModifiedBy>Athal Mykytenko</cp:lastModifiedBy>
  <cp:revision>11</cp:revision>
  <dcterms:created xsi:type="dcterms:W3CDTF">2019-03-19T08:33:00Z</dcterms:created>
  <dcterms:modified xsi:type="dcterms:W3CDTF">2019-03-19T08:49:00Z</dcterms:modified>
</cp:coreProperties>
</file>